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307"/>
        <w:gridCol w:w="1788"/>
        <w:gridCol w:w="1832"/>
        <w:gridCol w:w="2439"/>
        <w:gridCol w:w="35"/>
        <w:gridCol w:w="2475"/>
        <w:gridCol w:w="2168"/>
        <w:gridCol w:w="2126"/>
      </w:tblGrid>
      <w:tr w:rsidR="001657CC" w14:paraId="0CAD2654" w14:textId="77777777" w:rsidTr="00C93726">
        <w:tc>
          <w:tcPr>
            <w:tcW w:w="1307" w:type="dxa"/>
          </w:tcPr>
          <w:p w14:paraId="0CAD264D" w14:textId="77777777" w:rsidR="001657CC" w:rsidRDefault="001657CC"/>
        </w:tc>
        <w:tc>
          <w:tcPr>
            <w:tcW w:w="1788" w:type="dxa"/>
          </w:tcPr>
          <w:p w14:paraId="0CAD264E" w14:textId="77777777" w:rsidR="001657CC" w:rsidRDefault="001657CC" w:rsidP="005410A9">
            <w:pPr>
              <w:jc w:val="center"/>
            </w:pPr>
            <w:r>
              <w:t>TERM 1</w:t>
            </w:r>
          </w:p>
        </w:tc>
        <w:tc>
          <w:tcPr>
            <w:tcW w:w="1832" w:type="dxa"/>
          </w:tcPr>
          <w:p w14:paraId="47C8500A" w14:textId="13B7F69F" w:rsidR="001657CC" w:rsidRDefault="00F34D69" w:rsidP="005410A9">
            <w:pPr>
              <w:jc w:val="center"/>
            </w:pPr>
            <w:r>
              <w:t>TERM</w:t>
            </w:r>
            <w:r w:rsidR="001657CC">
              <w:t xml:space="preserve"> 2 </w:t>
            </w:r>
          </w:p>
        </w:tc>
        <w:tc>
          <w:tcPr>
            <w:tcW w:w="2439" w:type="dxa"/>
          </w:tcPr>
          <w:p w14:paraId="0CAD264F" w14:textId="255A3E72" w:rsidR="001657CC" w:rsidRDefault="001657CC" w:rsidP="005410A9">
            <w:pPr>
              <w:jc w:val="center"/>
            </w:pPr>
            <w:r>
              <w:t>TERM 3</w:t>
            </w:r>
          </w:p>
        </w:tc>
        <w:tc>
          <w:tcPr>
            <w:tcW w:w="2510" w:type="dxa"/>
            <w:gridSpan w:val="2"/>
          </w:tcPr>
          <w:p w14:paraId="0CAD2650" w14:textId="28F33396" w:rsidR="001657CC" w:rsidRDefault="001657CC" w:rsidP="005410A9">
            <w:pPr>
              <w:jc w:val="center"/>
            </w:pPr>
            <w:r>
              <w:t>TERM 4</w:t>
            </w:r>
          </w:p>
        </w:tc>
        <w:tc>
          <w:tcPr>
            <w:tcW w:w="2168" w:type="dxa"/>
            <w:shd w:val="clear" w:color="auto" w:fill="auto"/>
          </w:tcPr>
          <w:p w14:paraId="0CAD2651" w14:textId="261BBF00" w:rsidR="001657CC" w:rsidRDefault="001657CC" w:rsidP="005410A9">
            <w:pPr>
              <w:jc w:val="center"/>
            </w:pPr>
            <w:r>
              <w:t>TERM 5</w:t>
            </w:r>
          </w:p>
        </w:tc>
        <w:tc>
          <w:tcPr>
            <w:tcW w:w="2126" w:type="dxa"/>
          </w:tcPr>
          <w:p w14:paraId="0CAD2653" w14:textId="77777777" w:rsidR="001657CC" w:rsidRDefault="001657CC" w:rsidP="005410A9">
            <w:pPr>
              <w:jc w:val="center"/>
            </w:pPr>
            <w:r>
              <w:t>TERM 6</w:t>
            </w:r>
          </w:p>
        </w:tc>
      </w:tr>
      <w:tr w:rsidR="00F34D69" w14:paraId="0CAD26A1" w14:textId="77777777" w:rsidTr="00C93726">
        <w:tc>
          <w:tcPr>
            <w:tcW w:w="1307" w:type="dxa"/>
            <w:vMerge w:val="restart"/>
          </w:tcPr>
          <w:p w14:paraId="0CAD2696" w14:textId="19AE3046" w:rsidR="00F34D69" w:rsidRPr="00EB0931" w:rsidRDefault="00F34D69" w:rsidP="00CC780F">
            <w:pPr>
              <w:jc w:val="center"/>
              <w:rPr>
                <w:b/>
                <w:sz w:val="48"/>
                <w:szCs w:val="48"/>
              </w:rPr>
            </w:pPr>
            <w:r w:rsidRPr="00EB0931">
              <w:rPr>
                <w:b/>
                <w:sz w:val="48"/>
                <w:szCs w:val="48"/>
              </w:rPr>
              <w:t>Y6</w:t>
            </w:r>
          </w:p>
        </w:tc>
        <w:tc>
          <w:tcPr>
            <w:tcW w:w="1788" w:type="dxa"/>
            <w:vMerge w:val="restart"/>
          </w:tcPr>
          <w:p w14:paraId="3AC8D13D" w14:textId="77777777" w:rsidR="00214006" w:rsidRDefault="00F34D69" w:rsidP="00CC780F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F34D69">
              <w:rPr>
                <w:b/>
                <w:color w:val="FF0000"/>
                <w:sz w:val="44"/>
                <w:szCs w:val="28"/>
              </w:rPr>
              <w:t>London</w:t>
            </w:r>
          </w:p>
          <w:p w14:paraId="0CAD2699" w14:textId="450FD5B8" w:rsidR="00F34D69" w:rsidRPr="00F34D69" w:rsidRDefault="00F34D69" w:rsidP="00CC780F">
            <w:pPr>
              <w:jc w:val="center"/>
              <w:rPr>
                <w:b/>
                <w:sz w:val="28"/>
                <w:szCs w:val="28"/>
              </w:rPr>
            </w:pPr>
            <w:r w:rsidRPr="00F34D69">
              <w:rPr>
                <w:b/>
                <w:color w:val="FF0000"/>
                <w:sz w:val="44"/>
                <w:szCs w:val="28"/>
              </w:rPr>
              <w:t xml:space="preserve"> </w:t>
            </w:r>
          </w:p>
        </w:tc>
        <w:tc>
          <w:tcPr>
            <w:tcW w:w="1832" w:type="dxa"/>
            <w:vMerge w:val="restart"/>
          </w:tcPr>
          <w:p w14:paraId="7FABF555" w14:textId="77777777" w:rsidR="00F34D69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4358E">
              <w:rPr>
                <w:b/>
                <w:color w:val="FF0000"/>
                <w:sz w:val="40"/>
                <w:szCs w:val="40"/>
              </w:rPr>
              <w:t>Angry Earth</w:t>
            </w:r>
          </w:p>
          <w:p w14:paraId="009A105B" w14:textId="79472E51" w:rsidR="00214006" w:rsidRPr="00214006" w:rsidRDefault="00214006" w:rsidP="00214006">
            <w:pPr>
              <w:rPr>
                <w:sz w:val="40"/>
                <w:szCs w:val="40"/>
              </w:rPr>
            </w:pPr>
            <w:r w:rsidRPr="00214006">
              <w:rPr>
                <w:color w:val="FF0000"/>
                <w:sz w:val="24"/>
                <w:szCs w:val="40"/>
              </w:rPr>
              <w:t>Pompeii</w:t>
            </w:r>
            <w:r w:rsidRPr="00214006">
              <w:rPr>
                <w:color w:val="FF0000"/>
                <w:sz w:val="36"/>
                <w:szCs w:val="40"/>
              </w:rPr>
              <w:t xml:space="preserve"> </w:t>
            </w:r>
            <w:r w:rsidRPr="00214006">
              <w:rPr>
                <w:color w:val="FF0000"/>
                <w:szCs w:val="40"/>
              </w:rPr>
              <w:t>recount/diary</w:t>
            </w:r>
          </w:p>
        </w:tc>
        <w:tc>
          <w:tcPr>
            <w:tcW w:w="4949" w:type="dxa"/>
            <w:gridSpan w:val="3"/>
          </w:tcPr>
          <w:p w14:paraId="6A621ACC" w14:textId="6AB36E44" w:rsidR="00F34D69" w:rsidRPr="00F34D69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34D69">
              <w:rPr>
                <w:b/>
                <w:color w:val="FF0000"/>
                <w:sz w:val="40"/>
                <w:szCs w:val="40"/>
              </w:rPr>
              <w:t xml:space="preserve">V is for Victory </w:t>
            </w:r>
          </w:p>
          <w:p w14:paraId="0CAD269C" w14:textId="50AAEDAF" w:rsidR="00F34D69" w:rsidRPr="00C4358E" w:rsidRDefault="00F34D69" w:rsidP="00CC780F">
            <w:pPr>
              <w:jc w:val="center"/>
              <w:rPr>
                <w:color w:val="FF0000"/>
                <w:sz w:val="24"/>
                <w:szCs w:val="24"/>
              </w:rPr>
            </w:pPr>
            <w:r w:rsidRPr="00E47342">
              <w:rPr>
                <w:color w:val="FF0000"/>
                <w:sz w:val="24"/>
                <w:szCs w:val="24"/>
              </w:rPr>
              <w:t>Bombs, Battles and Bravery!</w:t>
            </w:r>
          </w:p>
        </w:tc>
        <w:tc>
          <w:tcPr>
            <w:tcW w:w="2168" w:type="dxa"/>
            <w:vMerge w:val="restart"/>
            <w:shd w:val="clear" w:color="auto" w:fill="auto"/>
          </w:tcPr>
          <w:p w14:paraId="500A7554" w14:textId="77777777" w:rsidR="00F34D69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4358E">
              <w:rPr>
                <w:b/>
                <w:color w:val="FF0000"/>
                <w:sz w:val="40"/>
                <w:szCs w:val="40"/>
              </w:rPr>
              <w:t>Who’s The Mummy?</w:t>
            </w:r>
          </w:p>
          <w:p w14:paraId="4BF8C8D1" w14:textId="569A42A6" w:rsidR="00214006" w:rsidRPr="00214006" w:rsidRDefault="00214006" w:rsidP="00214006">
            <w:pPr>
              <w:rPr>
                <w:color w:val="FF0000"/>
                <w:sz w:val="20"/>
                <w:szCs w:val="40"/>
              </w:rPr>
            </w:pPr>
            <w:r w:rsidRPr="00214006">
              <w:rPr>
                <w:color w:val="FF0000"/>
                <w:sz w:val="20"/>
                <w:szCs w:val="40"/>
              </w:rPr>
              <w:t>Howard Carter recount</w:t>
            </w:r>
          </w:p>
          <w:p w14:paraId="76FBC167" w14:textId="44D939A5" w:rsidR="00214006" w:rsidRPr="00214006" w:rsidRDefault="00214006" w:rsidP="00214006">
            <w:pPr>
              <w:rPr>
                <w:color w:val="FF0000"/>
                <w:sz w:val="20"/>
                <w:szCs w:val="40"/>
              </w:rPr>
            </w:pPr>
            <w:r w:rsidRPr="00214006">
              <w:rPr>
                <w:color w:val="FF0000"/>
                <w:sz w:val="20"/>
                <w:szCs w:val="40"/>
              </w:rPr>
              <w:t>Canopic jar instruction writing</w:t>
            </w:r>
          </w:p>
          <w:p w14:paraId="0CAD269D" w14:textId="3C4408A8" w:rsidR="00F34D69" w:rsidRPr="00C4358E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4734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22444FE3" w14:textId="77777777" w:rsidR="00F34D69" w:rsidRPr="00C4358E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4358E">
              <w:rPr>
                <w:b/>
                <w:color w:val="FF0000"/>
                <w:sz w:val="40"/>
                <w:szCs w:val="40"/>
              </w:rPr>
              <w:t xml:space="preserve">You’re Hired! </w:t>
            </w:r>
          </w:p>
          <w:p w14:paraId="3658D6E6" w14:textId="77777777" w:rsidR="00F34D69" w:rsidRDefault="00F34D69" w:rsidP="00CC780F">
            <w:pPr>
              <w:jc w:val="center"/>
              <w:rPr>
                <w:sz w:val="28"/>
                <w:szCs w:val="28"/>
              </w:rPr>
            </w:pPr>
          </w:p>
          <w:p w14:paraId="0CAD26A0" w14:textId="0938FDCA" w:rsidR="00F34D69" w:rsidRPr="00C53F33" w:rsidRDefault="00F34D69" w:rsidP="00CC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Production </w:t>
            </w:r>
          </w:p>
        </w:tc>
      </w:tr>
      <w:tr w:rsidR="00F34D69" w14:paraId="1CA7EBD2" w14:textId="77777777" w:rsidTr="00831707">
        <w:tc>
          <w:tcPr>
            <w:tcW w:w="1307" w:type="dxa"/>
            <w:vMerge/>
          </w:tcPr>
          <w:p w14:paraId="427FCAFE" w14:textId="223CE7ED" w:rsidR="00F34D69" w:rsidRPr="00EB0931" w:rsidRDefault="00F34D69" w:rsidP="00CC780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88" w:type="dxa"/>
            <w:vMerge/>
          </w:tcPr>
          <w:p w14:paraId="3B9B575A" w14:textId="77777777" w:rsidR="00F34D69" w:rsidRPr="00C4358E" w:rsidRDefault="00F34D69" w:rsidP="00CC78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2" w:type="dxa"/>
            <w:vMerge/>
          </w:tcPr>
          <w:p w14:paraId="5172F2CF" w14:textId="77777777" w:rsidR="00F34D69" w:rsidRPr="00C4358E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74" w:type="dxa"/>
            <w:gridSpan w:val="2"/>
          </w:tcPr>
          <w:p w14:paraId="55F3A91F" w14:textId="77777777" w:rsidR="00F34D69" w:rsidRDefault="00F34D69" w:rsidP="00CC78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WW1</w:t>
            </w:r>
          </w:p>
          <w:p w14:paraId="273F9789" w14:textId="4E1E34A5" w:rsidR="00214006" w:rsidRPr="00214006" w:rsidRDefault="00214006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475" w:type="dxa"/>
          </w:tcPr>
          <w:p w14:paraId="762F7B45" w14:textId="77777777" w:rsidR="00F34D69" w:rsidRDefault="00F34D69" w:rsidP="00CC780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WW2</w:t>
            </w:r>
          </w:p>
          <w:p w14:paraId="2D78A647" w14:textId="77777777" w:rsidR="00214006" w:rsidRPr="00214006" w:rsidRDefault="00214006" w:rsidP="00CC780F">
            <w:pPr>
              <w:jc w:val="center"/>
              <w:rPr>
                <w:color w:val="FF0000"/>
                <w:sz w:val="24"/>
                <w:szCs w:val="40"/>
              </w:rPr>
            </w:pPr>
            <w:r w:rsidRPr="00214006">
              <w:rPr>
                <w:color w:val="FF0000"/>
                <w:sz w:val="24"/>
                <w:szCs w:val="40"/>
              </w:rPr>
              <w:t>Evacuation letter</w:t>
            </w:r>
          </w:p>
          <w:p w14:paraId="41D9C43E" w14:textId="36A7945E" w:rsidR="00214006" w:rsidRPr="00C4358E" w:rsidRDefault="00214006" w:rsidP="00214006">
            <w:pPr>
              <w:jc w:val="center"/>
              <w:rPr>
                <w:b/>
                <w:sz w:val="40"/>
                <w:szCs w:val="40"/>
              </w:rPr>
            </w:pPr>
            <w:r w:rsidRPr="00214006">
              <w:rPr>
                <w:color w:val="FF0000"/>
                <w:sz w:val="24"/>
                <w:szCs w:val="40"/>
              </w:rPr>
              <w:t>The Blitz</w:t>
            </w:r>
          </w:p>
        </w:tc>
        <w:tc>
          <w:tcPr>
            <w:tcW w:w="2168" w:type="dxa"/>
            <w:vMerge/>
            <w:shd w:val="clear" w:color="auto" w:fill="auto"/>
          </w:tcPr>
          <w:p w14:paraId="5A4A5E95" w14:textId="77777777" w:rsidR="00F34D69" w:rsidRPr="00C4358E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14:paraId="721B4EB8" w14:textId="77777777" w:rsidR="00F34D69" w:rsidRPr="00C4358E" w:rsidRDefault="00F34D69" w:rsidP="00CC780F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657CC" w14:paraId="5D2BF069" w14:textId="77777777" w:rsidTr="00C93726">
        <w:tc>
          <w:tcPr>
            <w:tcW w:w="1307" w:type="dxa"/>
          </w:tcPr>
          <w:p w14:paraId="5176791A" w14:textId="088FBBD3" w:rsidR="001657CC" w:rsidRDefault="001657CC" w:rsidP="00CC780F">
            <w:pPr>
              <w:jc w:val="center"/>
              <w:rPr>
                <w:b/>
              </w:rPr>
            </w:pPr>
            <w:r w:rsidRPr="00E21ABB">
              <w:rPr>
                <w:b/>
              </w:rPr>
              <w:t xml:space="preserve">English </w:t>
            </w:r>
          </w:p>
          <w:p w14:paraId="1FBBF363" w14:textId="77777777" w:rsidR="001657CC" w:rsidRDefault="001657CC" w:rsidP="00CC780F">
            <w:pPr>
              <w:jc w:val="center"/>
              <w:rPr>
                <w:color w:val="0070C0"/>
              </w:rPr>
            </w:pPr>
            <w:r w:rsidRPr="00E21ABB">
              <w:rPr>
                <w:color w:val="0070C0"/>
              </w:rPr>
              <w:t>P</w:t>
            </w:r>
            <w:r>
              <w:rPr>
                <w:color w:val="0070C0"/>
              </w:rPr>
              <w:t xml:space="preserve">ower </w:t>
            </w:r>
          </w:p>
          <w:p w14:paraId="041CD459" w14:textId="2C98639F" w:rsidR="001657CC" w:rsidRDefault="001657CC" w:rsidP="00CC780F">
            <w:pPr>
              <w:jc w:val="center"/>
              <w:rPr>
                <w:color w:val="0070C0"/>
              </w:rPr>
            </w:pPr>
            <w:r w:rsidRPr="00E21ABB">
              <w:rPr>
                <w:color w:val="0070C0"/>
              </w:rPr>
              <w:t>O</w:t>
            </w:r>
            <w:r>
              <w:rPr>
                <w:color w:val="0070C0"/>
              </w:rPr>
              <w:t>f</w:t>
            </w:r>
          </w:p>
          <w:p w14:paraId="558B00F5" w14:textId="6D32983D" w:rsidR="001657CC" w:rsidRDefault="001657CC" w:rsidP="00CC780F">
            <w:pPr>
              <w:jc w:val="center"/>
            </w:pPr>
            <w:r w:rsidRPr="00E21ABB">
              <w:rPr>
                <w:color w:val="0070C0"/>
              </w:rPr>
              <w:t>R</w:t>
            </w:r>
            <w:r>
              <w:rPr>
                <w:color w:val="0070C0"/>
              </w:rPr>
              <w:t xml:space="preserve">eading </w:t>
            </w:r>
          </w:p>
        </w:tc>
        <w:tc>
          <w:tcPr>
            <w:tcW w:w="1788" w:type="dxa"/>
          </w:tcPr>
          <w:p w14:paraId="09B79FAD" w14:textId="377B45F9" w:rsidR="001657CC" w:rsidRPr="00F34D69" w:rsidRDefault="00F34D69" w:rsidP="00686B1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34D69">
              <w:rPr>
                <w:b/>
                <w:color w:val="0070C0"/>
                <w:sz w:val="24"/>
                <w:szCs w:val="24"/>
              </w:rPr>
              <w:t>London Eye M</w:t>
            </w:r>
            <w:r w:rsidR="00C93726" w:rsidRPr="00F34D69">
              <w:rPr>
                <w:b/>
                <w:color w:val="0070C0"/>
                <w:sz w:val="24"/>
                <w:szCs w:val="24"/>
              </w:rPr>
              <w:t>ystery</w:t>
            </w:r>
          </w:p>
          <w:p w14:paraId="3B9FFB78" w14:textId="77777777" w:rsidR="00C93726" w:rsidRPr="00214006" w:rsidRDefault="00C93726" w:rsidP="00686B15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50B09424" w14:textId="0765D90B" w:rsidR="001657CC" w:rsidRPr="003C465F" w:rsidRDefault="001657CC" w:rsidP="00686B1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03E3DFF2" w14:textId="652CF257" w:rsidR="001657CC" w:rsidRPr="00CC780F" w:rsidRDefault="00B01CD1" w:rsidP="00C9372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A 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</w:rPr>
              <w:t>Monster Calls</w:t>
            </w:r>
          </w:p>
        </w:tc>
        <w:tc>
          <w:tcPr>
            <w:tcW w:w="2439" w:type="dxa"/>
          </w:tcPr>
          <w:p w14:paraId="0D389A68" w14:textId="61B8C0D1" w:rsidR="00F34D69" w:rsidRDefault="00F34D69" w:rsidP="00E13C81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Poetry (2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wks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)</w:t>
            </w:r>
          </w:p>
          <w:p w14:paraId="2E713CD8" w14:textId="61121190" w:rsidR="001657CC" w:rsidRPr="00F34D69" w:rsidRDefault="001657CC" w:rsidP="00F34D69">
            <w:pPr>
              <w:jc w:val="center"/>
              <w:rPr>
                <w:color w:val="0070C0"/>
                <w:sz w:val="24"/>
                <w:szCs w:val="24"/>
              </w:rPr>
            </w:pPr>
            <w:r w:rsidRPr="00F34D69">
              <w:rPr>
                <w:color w:val="0070C0"/>
                <w:sz w:val="24"/>
                <w:szCs w:val="24"/>
              </w:rPr>
              <w:t>War Horse</w:t>
            </w:r>
          </w:p>
          <w:p w14:paraId="0DA31FFD" w14:textId="008668B8" w:rsidR="001657CC" w:rsidRDefault="001657CC" w:rsidP="00E71AF2">
            <w:pPr>
              <w:jc w:val="center"/>
              <w:rPr>
                <w:color w:val="0070C0"/>
                <w:sz w:val="24"/>
                <w:szCs w:val="24"/>
              </w:rPr>
            </w:pPr>
            <w:r w:rsidRPr="00F34D69">
              <w:rPr>
                <w:color w:val="0070C0"/>
                <w:sz w:val="24"/>
                <w:szCs w:val="24"/>
              </w:rPr>
              <w:t>Dulce et Decorum</w:t>
            </w:r>
          </w:p>
          <w:p w14:paraId="31BEF181" w14:textId="77777777" w:rsidR="00E13C81" w:rsidRDefault="00E13C81" w:rsidP="00E71AF2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0543B44A" w14:textId="43B50AE8" w:rsidR="00E13C81" w:rsidRPr="00F34D69" w:rsidRDefault="00E13C81" w:rsidP="00E71AF2">
            <w:pPr>
              <w:jc w:val="center"/>
              <w:rPr>
                <w:color w:val="0070C0"/>
                <w:sz w:val="24"/>
                <w:szCs w:val="24"/>
              </w:rPr>
            </w:pPr>
            <w:r w:rsidRPr="00E13C81">
              <w:rPr>
                <w:b/>
                <w:color w:val="0070C0"/>
                <w:sz w:val="24"/>
                <w:szCs w:val="24"/>
              </w:rPr>
              <w:t>Goodnight Mr Tom?</w:t>
            </w:r>
            <w:r>
              <w:rPr>
                <w:color w:val="0070C0"/>
                <w:sz w:val="24"/>
                <w:szCs w:val="24"/>
              </w:rPr>
              <w:t xml:space="preserve"> (3wks)</w:t>
            </w:r>
          </w:p>
          <w:p w14:paraId="44FC7721" w14:textId="77777777" w:rsidR="001657CC" w:rsidRDefault="001657CC" w:rsidP="001657C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AD1D70E" w14:textId="244504EA" w:rsidR="00F34D69" w:rsidRDefault="00F34D69" w:rsidP="00F6342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Little Ships</w:t>
            </w:r>
            <w:r w:rsidR="00E13C81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E13C81" w:rsidRPr="00E13C81">
              <w:rPr>
                <w:color w:val="0070C0"/>
                <w:sz w:val="24"/>
                <w:szCs w:val="24"/>
              </w:rPr>
              <w:t>(2wk)</w:t>
            </w:r>
          </w:p>
          <w:p w14:paraId="00F45A79" w14:textId="77777777" w:rsidR="00F63422" w:rsidRDefault="00F63422" w:rsidP="00F63422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5591BB1E" w14:textId="77777777" w:rsidR="00F63422" w:rsidRDefault="00F63422" w:rsidP="00F634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Rose Blanche </w:t>
            </w:r>
            <w:r w:rsidRPr="00E13C81">
              <w:rPr>
                <w:color w:val="0070C0"/>
                <w:sz w:val="24"/>
                <w:szCs w:val="24"/>
              </w:rPr>
              <w:t>(4wk)</w:t>
            </w:r>
          </w:p>
          <w:p w14:paraId="393F89AE" w14:textId="28FE0FA9" w:rsidR="00F63422" w:rsidRPr="00F63422" w:rsidRDefault="00F63422" w:rsidP="00F63422">
            <w:pPr>
              <w:jc w:val="center"/>
              <w:rPr>
                <w:color w:val="0070C0"/>
                <w:sz w:val="24"/>
                <w:szCs w:val="24"/>
              </w:rPr>
            </w:pPr>
            <w:r w:rsidRPr="00F63422">
              <w:rPr>
                <w:color w:val="0070C0"/>
                <w:sz w:val="24"/>
                <w:szCs w:val="24"/>
              </w:rPr>
              <w:t xml:space="preserve">OR </w:t>
            </w:r>
          </w:p>
          <w:p w14:paraId="35ABA0FC" w14:textId="06B2AD60" w:rsidR="00F63422" w:rsidRDefault="00F63422" w:rsidP="00F6342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Boy in striped pyjamas </w:t>
            </w:r>
          </w:p>
          <w:p w14:paraId="5624C887" w14:textId="77777777" w:rsidR="001657CC" w:rsidRDefault="001657CC" w:rsidP="00E71AF2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4C1A69F4" w14:textId="39C4CF85" w:rsidR="001657CC" w:rsidRPr="003C465F" w:rsidRDefault="00214006" w:rsidP="00F6342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06DA40BB" w14:textId="77777777" w:rsidR="001657CC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  <w:r w:rsidRPr="006B5FAC">
              <w:rPr>
                <w:b/>
                <w:color w:val="0070C0"/>
                <w:sz w:val="24"/>
                <w:szCs w:val="24"/>
              </w:rPr>
              <w:t>The Viewer</w:t>
            </w:r>
            <w:r>
              <w:rPr>
                <w:color w:val="0070C0"/>
                <w:sz w:val="24"/>
                <w:szCs w:val="24"/>
              </w:rPr>
              <w:t>- Gary Crew + Shaun Tan</w:t>
            </w:r>
            <w:r w:rsidRPr="003C465F">
              <w:rPr>
                <w:color w:val="0070C0"/>
                <w:sz w:val="24"/>
                <w:szCs w:val="24"/>
              </w:rPr>
              <w:t xml:space="preserve"> </w:t>
            </w:r>
          </w:p>
          <w:p w14:paraId="7DF1F07D" w14:textId="77777777" w:rsidR="00E13C81" w:rsidRDefault="00E13C81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45A3F235" w14:textId="22DA0619" w:rsidR="00E13C81" w:rsidRDefault="00F63422" w:rsidP="00CC780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AND</w:t>
            </w:r>
          </w:p>
          <w:p w14:paraId="4BD5BA64" w14:textId="77777777" w:rsidR="00E13C81" w:rsidRDefault="00E13C81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2C5F952D" w14:textId="22A2387D" w:rsidR="00E13C81" w:rsidRPr="00E13C81" w:rsidRDefault="00E13C81" w:rsidP="00CC78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13C81">
              <w:rPr>
                <w:b/>
                <w:color w:val="0070C0"/>
                <w:sz w:val="24"/>
                <w:szCs w:val="24"/>
              </w:rPr>
              <w:t>Egyptian Echo</w:t>
            </w:r>
          </w:p>
        </w:tc>
        <w:tc>
          <w:tcPr>
            <w:tcW w:w="2126" w:type="dxa"/>
          </w:tcPr>
          <w:p w14:paraId="6A767323" w14:textId="5B64F37C" w:rsidR="001657CC" w:rsidRPr="003C465F" w:rsidRDefault="001657CC" w:rsidP="002F4774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Text linked to production</w:t>
            </w:r>
          </w:p>
        </w:tc>
      </w:tr>
      <w:tr w:rsidR="00214006" w14:paraId="7EEE8B5F" w14:textId="77777777" w:rsidTr="00214006">
        <w:tc>
          <w:tcPr>
            <w:tcW w:w="1307" w:type="dxa"/>
          </w:tcPr>
          <w:p w14:paraId="276E966F" w14:textId="144BAE2E" w:rsidR="00214006" w:rsidRPr="00E21ABB" w:rsidRDefault="00214006" w:rsidP="00CC780F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3620" w:type="dxa"/>
            <w:gridSpan w:val="2"/>
          </w:tcPr>
          <w:p w14:paraId="042EF6DD" w14:textId="212A0C77" w:rsidR="00214006" w:rsidRPr="00A655E3" w:rsidRDefault="00214006" w:rsidP="00CC7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7" w:type="dxa"/>
            <w:gridSpan w:val="4"/>
          </w:tcPr>
          <w:p w14:paraId="1F24595A" w14:textId="3533DC63" w:rsidR="00214006" w:rsidRPr="00214006" w:rsidRDefault="00214006" w:rsidP="00214006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16C2F" w14:textId="00C84C50" w:rsidR="00214006" w:rsidRPr="00A655E3" w:rsidRDefault="00214006" w:rsidP="00CC78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7CC" w14:paraId="245BB6DC" w14:textId="77777777" w:rsidTr="00C93726">
        <w:tc>
          <w:tcPr>
            <w:tcW w:w="1307" w:type="dxa"/>
          </w:tcPr>
          <w:p w14:paraId="237BC720" w14:textId="3667C161" w:rsidR="001657CC" w:rsidRDefault="001657CC" w:rsidP="00CC780F">
            <w:pPr>
              <w:jc w:val="center"/>
            </w:pPr>
            <w:r w:rsidRPr="00961CCB">
              <w:rPr>
                <w:b/>
              </w:rPr>
              <w:t xml:space="preserve">Maths </w:t>
            </w:r>
          </w:p>
        </w:tc>
        <w:tc>
          <w:tcPr>
            <w:tcW w:w="12863" w:type="dxa"/>
            <w:gridSpan w:val="7"/>
          </w:tcPr>
          <w:p w14:paraId="13E00DC1" w14:textId="31B5C794" w:rsidR="001657CC" w:rsidRPr="0097242F" w:rsidRDefault="00F34D69" w:rsidP="0052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Rose</w:t>
            </w:r>
          </w:p>
        </w:tc>
      </w:tr>
      <w:tr w:rsidR="001657CC" w14:paraId="3FCF6D0A" w14:textId="77777777" w:rsidTr="00C93726">
        <w:tc>
          <w:tcPr>
            <w:tcW w:w="1307" w:type="dxa"/>
          </w:tcPr>
          <w:p w14:paraId="7802722C" w14:textId="77777777" w:rsidR="001657CC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Science</w:t>
            </w:r>
          </w:p>
          <w:p w14:paraId="42A15896" w14:textId="10E2F84D" w:rsidR="001657CC" w:rsidRPr="00961CCB" w:rsidRDefault="001657CC" w:rsidP="00CC780F">
            <w:pPr>
              <w:jc w:val="center"/>
              <w:rPr>
                <w:b/>
              </w:rPr>
            </w:pPr>
            <w:r>
              <w:rPr>
                <w:b/>
              </w:rPr>
              <w:t>(SC)</w:t>
            </w:r>
          </w:p>
        </w:tc>
        <w:tc>
          <w:tcPr>
            <w:tcW w:w="1788" w:type="dxa"/>
          </w:tcPr>
          <w:p w14:paraId="42D03D0C" w14:textId="703366F1" w:rsidR="001657CC" w:rsidRPr="00C4358E" w:rsidRDefault="001657CC" w:rsidP="00CC78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4358E">
              <w:rPr>
                <w:b/>
                <w:sz w:val="28"/>
                <w:szCs w:val="28"/>
              </w:rPr>
              <w:t>Electricity</w:t>
            </w:r>
          </w:p>
        </w:tc>
        <w:tc>
          <w:tcPr>
            <w:tcW w:w="1832" w:type="dxa"/>
          </w:tcPr>
          <w:p w14:paraId="1B52D3A7" w14:textId="77777777" w:rsidR="001657CC" w:rsidRDefault="001657CC" w:rsidP="00CC78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776D9">
              <w:rPr>
                <w:b/>
                <w:color w:val="000000" w:themeColor="text1"/>
                <w:sz w:val="28"/>
                <w:szCs w:val="28"/>
              </w:rPr>
              <w:t>Microbes</w:t>
            </w:r>
          </w:p>
          <w:p w14:paraId="1A791FDD" w14:textId="77777777" w:rsidR="00C93726" w:rsidRDefault="00C93726" w:rsidP="00CC780F">
            <w:pPr>
              <w:jc w:val="center"/>
              <w:rPr>
                <w:b/>
                <w:sz w:val="28"/>
                <w:szCs w:val="28"/>
              </w:rPr>
            </w:pPr>
            <w:r w:rsidRPr="00C4358E">
              <w:rPr>
                <w:b/>
                <w:sz w:val="28"/>
                <w:szCs w:val="28"/>
              </w:rPr>
              <w:t>Living things</w:t>
            </w:r>
          </w:p>
          <w:p w14:paraId="5D7974DF" w14:textId="538E705A" w:rsidR="00C93726" w:rsidRPr="00C4358E" w:rsidRDefault="00C93726" w:rsidP="00CC78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9" w:type="dxa"/>
          </w:tcPr>
          <w:p w14:paraId="31BAC6EA" w14:textId="77777777" w:rsidR="001657CC" w:rsidRDefault="00C93726" w:rsidP="00CC780F">
            <w:pPr>
              <w:jc w:val="center"/>
              <w:rPr>
                <w:b/>
                <w:sz w:val="28"/>
                <w:szCs w:val="28"/>
              </w:rPr>
            </w:pPr>
            <w:r w:rsidRPr="00C4358E">
              <w:rPr>
                <w:b/>
                <w:sz w:val="28"/>
                <w:szCs w:val="28"/>
              </w:rPr>
              <w:t>Evolution</w:t>
            </w:r>
          </w:p>
          <w:p w14:paraId="49C2C4EF" w14:textId="1FC0994D" w:rsidR="00C93726" w:rsidRPr="00C93726" w:rsidRDefault="00C93726" w:rsidP="00CC780F">
            <w:pPr>
              <w:jc w:val="center"/>
              <w:rPr>
                <w:color w:val="0070C0"/>
                <w:sz w:val="24"/>
                <w:szCs w:val="24"/>
              </w:rPr>
            </w:pPr>
            <w:r w:rsidRPr="00C93726">
              <w:rPr>
                <w:szCs w:val="28"/>
              </w:rPr>
              <w:t>Charles Darwin study</w:t>
            </w:r>
          </w:p>
        </w:tc>
        <w:tc>
          <w:tcPr>
            <w:tcW w:w="2510" w:type="dxa"/>
            <w:gridSpan w:val="2"/>
          </w:tcPr>
          <w:p w14:paraId="5009DAEB" w14:textId="4CC5E378" w:rsidR="001657CC" w:rsidRPr="00C4358E" w:rsidRDefault="001657CC" w:rsidP="00CC78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4358E">
              <w:rPr>
                <w:b/>
                <w:sz w:val="28"/>
                <w:szCs w:val="28"/>
              </w:rPr>
              <w:t xml:space="preserve">Animals including humans </w:t>
            </w:r>
          </w:p>
        </w:tc>
        <w:tc>
          <w:tcPr>
            <w:tcW w:w="2168" w:type="dxa"/>
            <w:shd w:val="clear" w:color="auto" w:fill="auto"/>
          </w:tcPr>
          <w:p w14:paraId="252037E6" w14:textId="32AC695D" w:rsidR="001657CC" w:rsidRPr="00C4358E" w:rsidRDefault="001657CC" w:rsidP="00CC780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89BAC7" w14:textId="38F3E040" w:rsidR="001657CC" w:rsidRPr="00C4358E" w:rsidRDefault="00C93726" w:rsidP="00CC780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93726">
              <w:rPr>
                <w:b/>
                <w:color w:val="000000" w:themeColor="text1"/>
                <w:sz w:val="24"/>
                <w:szCs w:val="24"/>
              </w:rPr>
              <w:t>Light</w:t>
            </w:r>
          </w:p>
        </w:tc>
      </w:tr>
      <w:tr w:rsidR="001657CC" w14:paraId="28A32E69" w14:textId="77777777" w:rsidTr="00C93726">
        <w:tc>
          <w:tcPr>
            <w:tcW w:w="1307" w:type="dxa"/>
          </w:tcPr>
          <w:p w14:paraId="0899F352" w14:textId="17382C37" w:rsidR="001657CC" w:rsidRPr="00961CCB" w:rsidRDefault="001657CC" w:rsidP="00CC780F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788" w:type="dxa"/>
          </w:tcPr>
          <w:p w14:paraId="50C8C8CF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r w:rsidRPr="00897878">
              <w:rPr>
                <w:rFonts w:cs="Arial"/>
                <w:b/>
              </w:rPr>
              <w:t>Purple Mash</w:t>
            </w:r>
          </w:p>
          <w:p w14:paraId="41CC8E28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r w:rsidRPr="00897878">
              <w:rPr>
                <w:rFonts w:cs="Arial"/>
                <w:b/>
              </w:rPr>
              <w:t>2code</w:t>
            </w:r>
          </w:p>
          <w:p w14:paraId="5F767004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</w:p>
          <w:p w14:paraId="5DB44156" w14:textId="77777777" w:rsidR="001657CC" w:rsidRPr="00897878" w:rsidRDefault="001657CC" w:rsidP="00CC780F">
            <w:pPr>
              <w:jc w:val="center"/>
              <w:rPr>
                <w:rFonts w:cs="Arial"/>
              </w:rPr>
            </w:pPr>
            <w:r w:rsidRPr="00897878">
              <w:rPr>
                <w:rFonts w:cs="Arial"/>
              </w:rPr>
              <w:t>Gorilla level</w:t>
            </w:r>
          </w:p>
          <w:p w14:paraId="15184218" w14:textId="673B720E" w:rsidR="001657CC" w:rsidRPr="00897878" w:rsidRDefault="001657CC" w:rsidP="00CC780F">
            <w:pPr>
              <w:jc w:val="center"/>
              <w:rPr>
                <w:sz w:val="28"/>
                <w:szCs w:val="28"/>
              </w:rPr>
            </w:pPr>
            <w:r w:rsidRPr="00897878">
              <w:rPr>
                <w:rFonts w:cs="Arial"/>
                <w:i/>
                <w:sz w:val="18"/>
                <w:szCs w:val="18"/>
              </w:rPr>
              <w:t>Catching game &amp; driving game.</w:t>
            </w:r>
          </w:p>
        </w:tc>
        <w:tc>
          <w:tcPr>
            <w:tcW w:w="1832" w:type="dxa"/>
          </w:tcPr>
          <w:p w14:paraId="5CD5FF4E" w14:textId="77777777" w:rsidR="001657CC" w:rsidRPr="00897878" w:rsidRDefault="001657CC" w:rsidP="001657CC">
            <w:pPr>
              <w:jc w:val="center"/>
              <w:rPr>
                <w:rFonts w:cs="Arial"/>
                <w:b/>
              </w:rPr>
            </w:pPr>
            <w:proofErr w:type="spellStart"/>
            <w:r w:rsidRPr="00897878">
              <w:rPr>
                <w:rFonts w:cs="Arial"/>
                <w:b/>
              </w:rPr>
              <w:t>iProgram</w:t>
            </w:r>
            <w:proofErr w:type="spellEnd"/>
          </w:p>
          <w:p w14:paraId="18B03D4A" w14:textId="77777777" w:rsidR="001657CC" w:rsidRPr="00897878" w:rsidRDefault="001657CC" w:rsidP="001657CC">
            <w:pPr>
              <w:jc w:val="center"/>
              <w:rPr>
                <w:rFonts w:cs="Arial"/>
                <w:b/>
              </w:rPr>
            </w:pPr>
          </w:p>
          <w:p w14:paraId="3C2BED37" w14:textId="77777777" w:rsidR="001657CC" w:rsidRPr="00897878" w:rsidRDefault="001657CC" w:rsidP="001657CC">
            <w:pPr>
              <w:jc w:val="center"/>
              <w:rPr>
                <w:rFonts w:cs="Arial"/>
                <w:sz w:val="18"/>
                <w:szCs w:val="18"/>
              </w:rPr>
            </w:pPr>
            <w:r w:rsidRPr="00897878">
              <w:rPr>
                <w:rFonts w:cs="Arial"/>
                <w:sz w:val="18"/>
                <w:szCs w:val="18"/>
              </w:rPr>
              <w:t>Unit 2. Designing and developing multi-level   X-Box games.</w:t>
            </w:r>
          </w:p>
          <w:p w14:paraId="776CDE53" w14:textId="7C382CB2" w:rsidR="001657CC" w:rsidRPr="00897878" w:rsidRDefault="001657CC" w:rsidP="001657CC">
            <w:pPr>
              <w:jc w:val="center"/>
              <w:rPr>
                <w:rFonts w:cs="Arial"/>
                <w:b/>
              </w:rPr>
            </w:pPr>
            <w:r w:rsidRPr="00897878">
              <w:rPr>
                <w:rFonts w:cs="Arial"/>
              </w:rPr>
              <w:t>8 weeks (term 5-6)</w:t>
            </w:r>
          </w:p>
        </w:tc>
        <w:tc>
          <w:tcPr>
            <w:tcW w:w="2439" w:type="dxa"/>
          </w:tcPr>
          <w:p w14:paraId="6E937FEA" w14:textId="17857F2F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proofErr w:type="spellStart"/>
            <w:r w:rsidRPr="00897878">
              <w:rPr>
                <w:rFonts w:cs="Arial"/>
                <w:b/>
              </w:rPr>
              <w:t>iProgram</w:t>
            </w:r>
            <w:proofErr w:type="spellEnd"/>
          </w:p>
          <w:p w14:paraId="2B9F2560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</w:p>
          <w:p w14:paraId="1369A6F9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  <w:r w:rsidRPr="00897878">
              <w:rPr>
                <w:rFonts w:cs="Arial"/>
                <w:sz w:val="18"/>
                <w:szCs w:val="18"/>
              </w:rPr>
              <w:t>Unit 1. Designing and developing computer games.</w:t>
            </w:r>
          </w:p>
          <w:p w14:paraId="5EAC5A20" w14:textId="573762CA" w:rsidR="001657CC" w:rsidRPr="00897878" w:rsidRDefault="001657CC" w:rsidP="00CC780F">
            <w:pPr>
              <w:jc w:val="center"/>
              <w:rPr>
                <w:sz w:val="28"/>
                <w:szCs w:val="28"/>
              </w:rPr>
            </w:pPr>
            <w:r w:rsidRPr="00897878">
              <w:rPr>
                <w:rFonts w:cs="Arial"/>
              </w:rPr>
              <w:t>8 weeks (term 2-3)</w:t>
            </w:r>
          </w:p>
        </w:tc>
        <w:tc>
          <w:tcPr>
            <w:tcW w:w="2510" w:type="dxa"/>
            <w:gridSpan w:val="2"/>
          </w:tcPr>
          <w:p w14:paraId="02D5D267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r w:rsidRPr="00897878">
              <w:rPr>
                <w:rFonts w:cs="Arial"/>
                <w:b/>
              </w:rPr>
              <w:t xml:space="preserve">UKS2 </w:t>
            </w:r>
            <w:proofErr w:type="spellStart"/>
            <w:r w:rsidRPr="00897878">
              <w:rPr>
                <w:rFonts w:cs="Arial"/>
                <w:b/>
              </w:rPr>
              <w:t>iAlgorithm</w:t>
            </w:r>
            <w:proofErr w:type="spellEnd"/>
          </w:p>
          <w:p w14:paraId="5FF565EC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</w:p>
          <w:p w14:paraId="64540AE4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  <w:r w:rsidRPr="00897878">
              <w:rPr>
                <w:rFonts w:cs="Arial"/>
                <w:sz w:val="18"/>
                <w:szCs w:val="18"/>
              </w:rPr>
              <w:t>Sessions 1-2. Searching, sorting and Networks. Efficient algorithms.</w:t>
            </w:r>
          </w:p>
          <w:p w14:paraId="150A5B70" w14:textId="0732BCDA" w:rsidR="001657CC" w:rsidRPr="00897878" w:rsidRDefault="001657CC" w:rsidP="00CC780F">
            <w:pPr>
              <w:jc w:val="center"/>
              <w:rPr>
                <w:sz w:val="28"/>
                <w:szCs w:val="28"/>
              </w:rPr>
            </w:pPr>
            <w:r w:rsidRPr="00897878">
              <w:rPr>
                <w:rFonts w:cs="Arial"/>
              </w:rPr>
              <w:t>2 weeks</w:t>
            </w:r>
          </w:p>
        </w:tc>
        <w:tc>
          <w:tcPr>
            <w:tcW w:w="2168" w:type="dxa"/>
            <w:shd w:val="clear" w:color="auto" w:fill="auto"/>
          </w:tcPr>
          <w:p w14:paraId="40839983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proofErr w:type="spellStart"/>
            <w:r w:rsidRPr="00897878">
              <w:rPr>
                <w:rFonts w:cs="Arial"/>
                <w:b/>
              </w:rPr>
              <w:t>iWeb</w:t>
            </w:r>
            <w:proofErr w:type="spellEnd"/>
          </w:p>
          <w:p w14:paraId="13A517C6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</w:p>
          <w:p w14:paraId="3F8DD0F6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  <w:r w:rsidRPr="00897878">
              <w:rPr>
                <w:rFonts w:cs="Arial"/>
                <w:sz w:val="18"/>
                <w:szCs w:val="18"/>
              </w:rPr>
              <w:t>Remixing and creating web content using HTML.</w:t>
            </w:r>
          </w:p>
          <w:p w14:paraId="3E963287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9629B0C" w14:textId="231D319F" w:rsidR="001657CC" w:rsidRPr="00897878" w:rsidRDefault="001657CC" w:rsidP="00CC780F">
            <w:pPr>
              <w:jc w:val="center"/>
              <w:rPr>
                <w:sz w:val="28"/>
                <w:szCs w:val="28"/>
              </w:rPr>
            </w:pPr>
            <w:r w:rsidRPr="00897878">
              <w:rPr>
                <w:rFonts w:cs="Arial"/>
              </w:rPr>
              <w:t>6 weeks</w:t>
            </w:r>
          </w:p>
        </w:tc>
        <w:tc>
          <w:tcPr>
            <w:tcW w:w="2126" w:type="dxa"/>
          </w:tcPr>
          <w:p w14:paraId="6A84E1CA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  <w:r w:rsidRPr="00897878">
              <w:rPr>
                <w:rFonts w:cs="Arial"/>
                <w:b/>
              </w:rPr>
              <w:t xml:space="preserve">UKS2 </w:t>
            </w:r>
            <w:proofErr w:type="spellStart"/>
            <w:r w:rsidRPr="00897878">
              <w:rPr>
                <w:rFonts w:cs="Arial"/>
                <w:b/>
              </w:rPr>
              <w:t>iSafe</w:t>
            </w:r>
            <w:proofErr w:type="spellEnd"/>
          </w:p>
          <w:p w14:paraId="06D6F10E" w14:textId="77777777" w:rsidR="001657CC" w:rsidRPr="00897878" w:rsidRDefault="001657CC" w:rsidP="00CC780F">
            <w:pPr>
              <w:jc w:val="center"/>
              <w:rPr>
                <w:rFonts w:cs="Arial"/>
                <w:b/>
              </w:rPr>
            </w:pPr>
          </w:p>
          <w:p w14:paraId="7EEA646C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  <w:r w:rsidRPr="00897878">
              <w:rPr>
                <w:rFonts w:cs="Arial"/>
                <w:sz w:val="18"/>
                <w:szCs w:val="18"/>
              </w:rPr>
              <w:t>Sessions 1-4. Staying safe in a digital world.</w:t>
            </w:r>
          </w:p>
          <w:p w14:paraId="011B883C" w14:textId="77777777" w:rsidR="001657CC" w:rsidRPr="00897878" w:rsidRDefault="001657CC" w:rsidP="00CC780F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2D9783AC" w14:textId="18462929" w:rsidR="001657CC" w:rsidRPr="00897878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  <w:r w:rsidRPr="00897878">
              <w:rPr>
                <w:rFonts w:cs="Arial"/>
              </w:rPr>
              <w:t>4 weeks</w:t>
            </w:r>
          </w:p>
        </w:tc>
      </w:tr>
      <w:tr w:rsidR="001657CC" w14:paraId="2C0DF88D" w14:textId="77777777" w:rsidTr="00C93726">
        <w:tc>
          <w:tcPr>
            <w:tcW w:w="1307" w:type="dxa"/>
          </w:tcPr>
          <w:p w14:paraId="0200C2B0" w14:textId="2F04F58B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History</w:t>
            </w:r>
          </w:p>
        </w:tc>
        <w:tc>
          <w:tcPr>
            <w:tcW w:w="1788" w:type="dxa"/>
          </w:tcPr>
          <w:p w14:paraId="1F7762E4" w14:textId="77777777" w:rsidR="001657CC" w:rsidRDefault="001657CC" w:rsidP="00D5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history of London. </w:t>
            </w:r>
          </w:p>
          <w:p w14:paraId="3DFEEDBC" w14:textId="4219868A" w:rsidR="001657CC" w:rsidRDefault="001657CC" w:rsidP="00214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history of laws and parliament.</w:t>
            </w:r>
          </w:p>
          <w:p w14:paraId="72397F1A" w14:textId="6FD188D3" w:rsidR="001657CC" w:rsidRPr="004A18BE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0035F45D" w14:textId="6AB8E6A5" w:rsidR="001657CC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the Pompeii eruption.</w:t>
            </w:r>
          </w:p>
        </w:tc>
        <w:tc>
          <w:tcPr>
            <w:tcW w:w="4949" w:type="dxa"/>
            <w:gridSpan w:val="3"/>
          </w:tcPr>
          <w:p w14:paraId="5BB54859" w14:textId="269A1575" w:rsidR="001657CC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did ww1 and ww2 start? End?</w:t>
            </w:r>
          </w:p>
          <w:p w14:paraId="3624EB2B" w14:textId="77777777" w:rsidR="001657CC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Key dates and significant events.</w:t>
            </w:r>
          </w:p>
          <w:p w14:paraId="089F0B18" w14:textId="3F6F9145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Why was Britain at war with</w:t>
            </w:r>
          </w:p>
          <w:p w14:paraId="58793FE1" w14:textId="77777777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lastRenderedPageBreak/>
              <w:t>Germany?</w:t>
            </w:r>
          </w:p>
          <w:p w14:paraId="3E94825D" w14:textId="77777777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What was it like to be a child during</w:t>
            </w:r>
          </w:p>
          <w:p w14:paraId="625A0BA4" w14:textId="77777777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WW2</w:t>
            </w:r>
            <w:r>
              <w:rPr>
                <w:rFonts w:cs="Arial"/>
                <w:sz w:val="24"/>
                <w:szCs w:val="24"/>
              </w:rPr>
              <w:t xml:space="preserve">? </w:t>
            </w:r>
          </w:p>
          <w:p w14:paraId="337D74F6" w14:textId="77777777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Why was the Battle of Britain so</w:t>
            </w:r>
          </w:p>
          <w:p w14:paraId="6EFCC7CC" w14:textId="77777777" w:rsidR="001657CC" w:rsidRPr="004A18BE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important and how did the use of</w:t>
            </w:r>
          </w:p>
          <w:p w14:paraId="2FEAB96B" w14:textId="77777777" w:rsidR="001657CC" w:rsidRDefault="001657CC" w:rsidP="00CC780F">
            <w:pPr>
              <w:jc w:val="center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RADAR help in its victory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272044E" w14:textId="77777777" w:rsidR="001657CC" w:rsidRDefault="001657CC" w:rsidP="00CC780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Could it have been avoided?</w:t>
            </w:r>
          </w:p>
          <w:p w14:paraId="26E55038" w14:textId="77777777" w:rsidR="001657CC" w:rsidRDefault="001657CC" w:rsidP="00CC780F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36B206C" w14:textId="3191D49D" w:rsidR="001657CC" w:rsidRPr="004A18BE" w:rsidRDefault="001657CC" w:rsidP="00CC780F">
            <w:pPr>
              <w:jc w:val="center"/>
              <w:rPr>
                <w:sz w:val="24"/>
                <w:szCs w:val="24"/>
              </w:rPr>
            </w:pPr>
            <w:r w:rsidRPr="00E71AF2">
              <w:rPr>
                <w:rFonts w:cs="Arial"/>
                <w:sz w:val="24"/>
                <w:szCs w:val="24"/>
                <w:highlight w:val="yellow"/>
              </w:rPr>
              <w:t>P4C opportunity –</w:t>
            </w:r>
            <w:r>
              <w:rPr>
                <w:rFonts w:cs="Arial"/>
                <w:sz w:val="24"/>
                <w:szCs w:val="24"/>
                <w:highlight w:val="yellow"/>
              </w:rPr>
              <w:t xml:space="preserve"> I</w:t>
            </w:r>
            <w:r w:rsidRPr="00E71AF2">
              <w:rPr>
                <w:rFonts w:cs="Arial"/>
                <w:sz w:val="24"/>
                <w:szCs w:val="24"/>
                <w:highlight w:val="yellow"/>
              </w:rPr>
              <w:t>s it ever right to go to war?</w:t>
            </w:r>
          </w:p>
        </w:tc>
        <w:tc>
          <w:tcPr>
            <w:tcW w:w="2168" w:type="dxa"/>
            <w:shd w:val="clear" w:color="auto" w:fill="auto"/>
          </w:tcPr>
          <w:p w14:paraId="2C344D36" w14:textId="77777777" w:rsidR="001657CC" w:rsidRPr="004A18BE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lastRenderedPageBreak/>
              <w:t>Symbols and hieroglyphics</w:t>
            </w:r>
          </w:p>
          <w:p w14:paraId="17B2DEB2" w14:textId="77777777" w:rsidR="001657CC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Pyramids</w:t>
            </w:r>
          </w:p>
          <w:p w14:paraId="4A3B5163" w14:textId="443275AE" w:rsidR="001657CC" w:rsidRPr="004A18BE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lastRenderedPageBreak/>
              <w:t>Ancient Egyptian timeline</w:t>
            </w:r>
          </w:p>
          <w:p w14:paraId="60AE2A11" w14:textId="77777777" w:rsidR="001657CC" w:rsidRPr="004A18BE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Family tree of Egyptian gods</w:t>
            </w:r>
          </w:p>
          <w:p w14:paraId="1490A59F" w14:textId="77777777" w:rsidR="001657CC" w:rsidRPr="004A18BE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Pharaohs</w:t>
            </w:r>
          </w:p>
          <w:p w14:paraId="0C2E7744" w14:textId="77777777" w:rsidR="001657CC" w:rsidRPr="004A18BE" w:rsidRDefault="001657CC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A18BE">
              <w:rPr>
                <w:rFonts w:cs="Arial"/>
                <w:sz w:val="24"/>
                <w:szCs w:val="24"/>
              </w:rPr>
              <w:t>Mummification</w:t>
            </w:r>
          </w:p>
          <w:p w14:paraId="4FC7C386" w14:textId="0585B75C" w:rsidR="001657CC" w:rsidRPr="004A18BE" w:rsidRDefault="001657CC" w:rsidP="00CC7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05731" w14:textId="7BD83D76" w:rsidR="001657CC" w:rsidRPr="004A18BE" w:rsidRDefault="001657CC" w:rsidP="00CC780F">
            <w:pPr>
              <w:jc w:val="center"/>
              <w:rPr>
                <w:sz w:val="24"/>
                <w:szCs w:val="24"/>
              </w:rPr>
            </w:pPr>
          </w:p>
        </w:tc>
      </w:tr>
      <w:tr w:rsidR="001657CC" w14:paraId="6372109A" w14:textId="77777777" w:rsidTr="00C93726">
        <w:tc>
          <w:tcPr>
            <w:tcW w:w="1307" w:type="dxa"/>
          </w:tcPr>
          <w:p w14:paraId="224DD80D" w14:textId="054C302D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Geography</w:t>
            </w:r>
          </w:p>
        </w:tc>
        <w:tc>
          <w:tcPr>
            <w:tcW w:w="1788" w:type="dxa"/>
          </w:tcPr>
          <w:p w14:paraId="587A212D" w14:textId="37E15964" w:rsidR="001657CC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Compare and contrast two cities/countries. </w:t>
            </w:r>
          </w:p>
          <w:p w14:paraId="6CD64EC2" w14:textId="77777777" w:rsidR="001657CC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Plot the journey from one to the other. </w:t>
            </w:r>
          </w:p>
          <w:p w14:paraId="1F663055" w14:textId="6CD3A165" w:rsidR="001657CC" w:rsidRPr="004A18BE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London so important to Great Britain?</w:t>
            </w:r>
          </w:p>
        </w:tc>
        <w:tc>
          <w:tcPr>
            <w:tcW w:w="1832" w:type="dxa"/>
          </w:tcPr>
          <w:p w14:paraId="6A20D5AF" w14:textId="77777777" w:rsidR="001657CC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and types of volcanic eruptions.</w:t>
            </w:r>
          </w:p>
          <w:p w14:paraId="08B2777D" w14:textId="77777777" w:rsidR="001657CC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of volcanoes.</w:t>
            </w:r>
          </w:p>
          <w:p w14:paraId="705A6AD5" w14:textId="419EB2E1" w:rsidR="001657CC" w:rsidRDefault="001657CC" w:rsidP="00C93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volcanoes and earth quake zones</w:t>
            </w:r>
          </w:p>
        </w:tc>
        <w:tc>
          <w:tcPr>
            <w:tcW w:w="2439" w:type="dxa"/>
          </w:tcPr>
          <w:p w14:paraId="5C066831" w14:textId="77777777" w:rsidR="00C93726" w:rsidRPr="00787908" w:rsidRDefault="00C93726" w:rsidP="00C9372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87908">
              <w:rPr>
                <w:rFonts w:cs="Arial"/>
                <w:sz w:val="24"/>
                <w:szCs w:val="24"/>
              </w:rPr>
              <w:t>Use the voyage of the HMS Beagle and Darwin’s recounts of the voyage as a springboard from</w:t>
            </w:r>
          </w:p>
          <w:p w14:paraId="7223A1E3" w14:textId="7CD7FAD6" w:rsidR="00C93726" w:rsidRDefault="00C93726" w:rsidP="00C93726">
            <w:pPr>
              <w:rPr>
                <w:sz w:val="24"/>
                <w:szCs w:val="24"/>
              </w:rPr>
            </w:pPr>
            <w:r w:rsidRPr="00787908">
              <w:rPr>
                <w:rFonts w:cs="Arial"/>
                <w:sz w:val="24"/>
                <w:szCs w:val="24"/>
              </w:rPr>
              <w:t>which to find out about key geographical terms.</w:t>
            </w:r>
          </w:p>
          <w:p w14:paraId="2E58FCE7" w14:textId="4033A216" w:rsidR="001657CC" w:rsidRPr="004A18BE" w:rsidRDefault="001657CC" w:rsidP="00C93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6B1750BD" w14:textId="77777777" w:rsidR="00C93726" w:rsidRDefault="00C93726" w:rsidP="00C9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of countries within the British Empire. </w:t>
            </w:r>
          </w:p>
          <w:p w14:paraId="78815A78" w14:textId="77777777" w:rsidR="00C93726" w:rsidRDefault="00C93726" w:rsidP="00C93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of countries effected by the great wars.</w:t>
            </w:r>
          </w:p>
          <w:p w14:paraId="1F326347" w14:textId="77777777" w:rsidR="00C93726" w:rsidRDefault="00C93726" w:rsidP="00CC780F">
            <w:pPr>
              <w:jc w:val="center"/>
              <w:rPr>
                <w:sz w:val="24"/>
                <w:szCs w:val="24"/>
              </w:rPr>
            </w:pPr>
          </w:p>
          <w:p w14:paraId="26EB0376" w14:textId="17DDF186" w:rsidR="001657CC" w:rsidRPr="004A18BE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I.D Countries, Seas and Continents</w:t>
            </w:r>
          </w:p>
        </w:tc>
        <w:tc>
          <w:tcPr>
            <w:tcW w:w="2168" w:type="dxa"/>
            <w:shd w:val="clear" w:color="auto" w:fill="auto"/>
          </w:tcPr>
          <w:p w14:paraId="7F2F7EC8" w14:textId="77777777" w:rsidR="001657CC" w:rsidRPr="004A18BE" w:rsidRDefault="001657CC" w:rsidP="00C93726">
            <w:pPr>
              <w:rPr>
                <w:sz w:val="24"/>
                <w:szCs w:val="24"/>
              </w:rPr>
            </w:pPr>
            <w:r w:rsidRPr="004A18BE">
              <w:rPr>
                <w:sz w:val="24"/>
                <w:szCs w:val="24"/>
              </w:rPr>
              <w:t>Location of Egypt.</w:t>
            </w:r>
          </w:p>
          <w:p w14:paraId="5C1FAAB4" w14:textId="77777777" w:rsidR="001657CC" w:rsidRPr="004A18BE" w:rsidRDefault="001657CC" w:rsidP="00C93726">
            <w:pPr>
              <w:rPr>
                <w:sz w:val="24"/>
                <w:szCs w:val="24"/>
              </w:rPr>
            </w:pPr>
            <w:r w:rsidRPr="004A18BE">
              <w:rPr>
                <w:sz w:val="24"/>
                <w:szCs w:val="24"/>
              </w:rPr>
              <w:t xml:space="preserve">Geographic features. </w:t>
            </w:r>
          </w:p>
          <w:p w14:paraId="45E49288" w14:textId="77777777" w:rsidR="001657CC" w:rsidRPr="004A18BE" w:rsidRDefault="001657CC" w:rsidP="00C93726">
            <w:pPr>
              <w:rPr>
                <w:sz w:val="24"/>
                <w:szCs w:val="24"/>
              </w:rPr>
            </w:pPr>
            <w:proofErr w:type="spellStart"/>
            <w:r w:rsidRPr="004A18BE">
              <w:rPr>
                <w:sz w:val="24"/>
                <w:szCs w:val="24"/>
              </w:rPr>
              <w:t>Factfile</w:t>
            </w:r>
            <w:proofErr w:type="spellEnd"/>
            <w:r w:rsidRPr="004A18BE">
              <w:rPr>
                <w:sz w:val="24"/>
                <w:szCs w:val="24"/>
              </w:rPr>
              <w:t xml:space="preserve"> on modern Egypt. </w:t>
            </w:r>
          </w:p>
          <w:p w14:paraId="20F07BAB" w14:textId="655139BD" w:rsidR="001657CC" w:rsidRPr="000A75DF" w:rsidRDefault="001657CC" w:rsidP="00CC780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689D94" w14:textId="531545CD" w:rsidR="001657CC" w:rsidRPr="009B4D38" w:rsidRDefault="001657CC" w:rsidP="00465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CC" w:rsidRPr="00ED0466" w14:paraId="00C7BE89" w14:textId="77777777" w:rsidTr="00C93726">
        <w:tc>
          <w:tcPr>
            <w:tcW w:w="1307" w:type="dxa"/>
          </w:tcPr>
          <w:p w14:paraId="2495785D" w14:textId="04B0B426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Art</w:t>
            </w:r>
          </w:p>
        </w:tc>
        <w:tc>
          <w:tcPr>
            <w:tcW w:w="1788" w:type="dxa"/>
          </w:tcPr>
          <w:p w14:paraId="2636839B" w14:textId="576F5388" w:rsidR="001657CC" w:rsidRDefault="00F34D69" w:rsidP="00F3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 drawings on top landmarks.</w:t>
            </w:r>
          </w:p>
          <w:p w14:paraId="64E46158" w14:textId="77777777" w:rsidR="00F34D69" w:rsidRDefault="00F34D69" w:rsidP="00F34D69">
            <w:pPr>
              <w:rPr>
                <w:sz w:val="24"/>
                <w:szCs w:val="24"/>
              </w:rPr>
            </w:pPr>
          </w:p>
          <w:p w14:paraId="15373B6A" w14:textId="6C25D314" w:rsidR="001657CC" w:rsidRPr="00ED0466" w:rsidRDefault="001657CC" w:rsidP="00F34D69">
            <w:pPr>
              <w:rPr>
                <w:sz w:val="24"/>
                <w:szCs w:val="24"/>
              </w:rPr>
            </w:pPr>
            <w:r w:rsidRPr="00F34D69">
              <w:rPr>
                <w:sz w:val="24"/>
                <w:szCs w:val="24"/>
              </w:rPr>
              <w:t>Banksy - Urban Art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2F63341A" w14:textId="77777777" w:rsidR="001657CC" w:rsidRDefault="001657CC" w:rsidP="00F34D69">
            <w:pPr>
              <w:rPr>
                <w:sz w:val="24"/>
                <w:szCs w:val="24"/>
              </w:rPr>
            </w:pPr>
            <w:r w:rsidRPr="00ED0466">
              <w:rPr>
                <w:sz w:val="24"/>
                <w:szCs w:val="24"/>
              </w:rPr>
              <w:t>Learn the sgrafffito technique with oil pastels and acrylic paints.</w:t>
            </w:r>
          </w:p>
          <w:p w14:paraId="28775E1D" w14:textId="77777777" w:rsidR="00F34D69" w:rsidRPr="00ED0466" w:rsidRDefault="00F34D69" w:rsidP="00F34D69">
            <w:pPr>
              <w:rPr>
                <w:sz w:val="24"/>
                <w:szCs w:val="24"/>
              </w:rPr>
            </w:pPr>
          </w:p>
          <w:p w14:paraId="0BD28CF6" w14:textId="77777777" w:rsidR="001657CC" w:rsidRPr="00ED0466" w:rsidRDefault="001657CC" w:rsidP="001657CC">
            <w:pPr>
              <w:jc w:val="center"/>
              <w:rPr>
                <w:sz w:val="24"/>
                <w:szCs w:val="24"/>
              </w:rPr>
            </w:pPr>
            <w:r w:rsidRPr="00ED0466">
              <w:rPr>
                <w:sz w:val="24"/>
                <w:szCs w:val="24"/>
              </w:rPr>
              <w:t xml:space="preserve">Analyse volcano images by famous artists. </w:t>
            </w:r>
          </w:p>
          <w:p w14:paraId="334516EA" w14:textId="77777777" w:rsidR="001657CC" w:rsidRDefault="001657CC" w:rsidP="00CC7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3"/>
          </w:tcPr>
          <w:p w14:paraId="406586E2" w14:textId="778EECE7" w:rsidR="001657CC" w:rsidRDefault="001657CC" w:rsidP="00F34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design and</w:t>
            </w:r>
            <w:r w:rsidR="00F34D69">
              <w:rPr>
                <w:sz w:val="24"/>
                <w:szCs w:val="24"/>
              </w:rPr>
              <w:t xml:space="preserve"> slogans of propaganda posters - d</w:t>
            </w:r>
            <w:r>
              <w:rPr>
                <w:sz w:val="24"/>
                <w:szCs w:val="24"/>
              </w:rPr>
              <w:t xml:space="preserve">esign own poster. </w:t>
            </w:r>
          </w:p>
          <w:p w14:paraId="01D409F4" w14:textId="77777777" w:rsidR="001657CC" w:rsidRPr="00E71AF2" w:rsidRDefault="001657CC" w:rsidP="00CC780F">
            <w:pPr>
              <w:jc w:val="center"/>
              <w:rPr>
                <w:sz w:val="24"/>
                <w:szCs w:val="24"/>
                <w:highlight w:val="yellow"/>
              </w:rPr>
            </w:pPr>
            <w:r w:rsidRPr="00E71AF2">
              <w:rPr>
                <w:sz w:val="24"/>
                <w:szCs w:val="24"/>
                <w:highlight w:val="yellow"/>
              </w:rPr>
              <w:t xml:space="preserve">Clay War Medals </w:t>
            </w:r>
          </w:p>
          <w:p w14:paraId="67CC6EDC" w14:textId="3E8E8AB1" w:rsidR="001657CC" w:rsidRDefault="001657CC" w:rsidP="00CC780F">
            <w:pPr>
              <w:jc w:val="center"/>
              <w:rPr>
                <w:sz w:val="24"/>
                <w:szCs w:val="24"/>
              </w:rPr>
            </w:pPr>
            <w:r w:rsidRPr="00E71AF2">
              <w:rPr>
                <w:sz w:val="24"/>
                <w:szCs w:val="24"/>
                <w:highlight w:val="yellow"/>
              </w:rPr>
              <w:t>Clay Poppies</w:t>
            </w:r>
          </w:p>
          <w:p w14:paraId="63869A4A" w14:textId="11F455AF" w:rsidR="001657CC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large scale mural of London during the Blitz using silhouettes. </w:t>
            </w:r>
          </w:p>
          <w:p w14:paraId="7D6B72DA" w14:textId="77777777" w:rsidR="001657CC" w:rsidRDefault="001657CC" w:rsidP="00CC780F">
            <w:pPr>
              <w:jc w:val="center"/>
              <w:rPr>
                <w:sz w:val="24"/>
                <w:szCs w:val="24"/>
              </w:rPr>
            </w:pPr>
          </w:p>
          <w:p w14:paraId="13857084" w14:textId="77777777" w:rsidR="00F34D69" w:rsidRPr="00ED0466" w:rsidRDefault="00F34D69" w:rsidP="00F34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Evolution: </w:t>
            </w:r>
            <w:r w:rsidRPr="00ED0466">
              <w:rPr>
                <w:sz w:val="24"/>
                <w:szCs w:val="24"/>
              </w:rPr>
              <w:t xml:space="preserve">Leonardo da Vinci study of art and science of the universe. </w:t>
            </w:r>
          </w:p>
          <w:p w14:paraId="013A3087" w14:textId="77777777" w:rsidR="00F34D69" w:rsidRPr="00ED0466" w:rsidRDefault="00F34D69" w:rsidP="00F34D69">
            <w:pPr>
              <w:jc w:val="center"/>
              <w:rPr>
                <w:sz w:val="24"/>
                <w:szCs w:val="24"/>
              </w:rPr>
            </w:pPr>
            <w:r w:rsidRPr="00ED0466">
              <w:rPr>
                <w:sz w:val="24"/>
                <w:szCs w:val="24"/>
              </w:rPr>
              <w:t>Draw stages of Darwin’s theory of evolution.</w:t>
            </w:r>
          </w:p>
          <w:p w14:paraId="277C5F43" w14:textId="416EA4FB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281AC1D3" w14:textId="224301D3" w:rsidR="001657CC" w:rsidRDefault="00F34D69" w:rsidP="00E71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design canopic jars</w:t>
            </w:r>
          </w:p>
          <w:p w14:paraId="695F5C50" w14:textId="303990D9" w:rsidR="001657CC" w:rsidRPr="00ED0466" w:rsidRDefault="001657CC" w:rsidP="00E7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D9674E" w14:textId="77777777" w:rsidR="001657CC" w:rsidRDefault="00F34D69" w:rsidP="00E07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Props and backings for production</w:t>
            </w:r>
          </w:p>
          <w:p w14:paraId="555D0608" w14:textId="77777777" w:rsidR="00214006" w:rsidRDefault="00214006" w:rsidP="00E07BE0">
            <w:pPr>
              <w:jc w:val="center"/>
              <w:rPr>
                <w:sz w:val="24"/>
                <w:szCs w:val="24"/>
              </w:rPr>
            </w:pPr>
          </w:p>
          <w:p w14:paraId="6FCC0424" w14:textId="6CBD53EB" w:rsidR="00214006" w:rsidRPr="00ED0466" w:rsidRDefault="00214006" w:rsidP="00E07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books</w:t>
            </w:r>
          </w:p>
        </w:tc>
      </w:tr>
      <w:tr w:rsidR="00C93726" w14:paraId="005FFAEF" w14:textId="77777777" w:rsidTr="00C93726">
        <w:tc>
          <w:tcPr>
            <w:tcW w:w="1307" w:type="dxa"/>
          </w:tcPr>
          <w:p w14:paraId="74D0B7C4" w14:textId="453343AE" w:rsidR="00C93726" w:rsidRPr="00E71AF2" w:rsidRDefault="00C93726" w:rsidP="00CC780F">
            <w:pPr>
              <w:jc w:val="center"/>
              <w:rPr>
                <w:b/>
                <w:highlight w:val="yellow"/>
              </w:rPr>
            </w:pPr>
            <w:r w:rsidRPr="00E71AF2">
              <w:rPr>
                <w:b/>
                <w:highlight w:val="yellow"/>
              </w:rPr>
              <w:lastRenderedPageBreak/>
              <w:t xml:space="preserve">D and T </w:t>
            </w:r>
          </w:p>
        </w:tc>
        <w:tc>
          <w:tcPr>
            <w:tcW w:w="1788" w:type="dxa"/>
          </w:tcPr>
          <w:p w14:paraId="0626C8BA" w14:textId="77777777" w:rsidR="00C93726" w:rsidRPr="00E71AF2" w:rsidRDefault="00C93726" w:rsidP="00CC780F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32" w:type="dxa"/>
          </w:tcPr>
          <w:p w14:paraId="418EE3E1" w14:textId="3164C0AA" w:rsidR="00C93726" w:rsidRPr="001556F6" w:rsidRDefault="00C93726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Volcano models</w:t>
            </w:r>
          </w:p>
        </w:tc>
        <w:tc>
          <w:tcPr>
            <w:tcW w:w="4949" w:type="dxa"/>
            <w:gridSpan w:val="3"/>
          </w:tcPr>
          <w:p w14:paraId="44B0C951" w14:textId="77777777" w:rsidR="00C93726" w:rsidRDefault="00C93726" w:rsidP="00CC780F">
            <w:pPr>
              <w:jc w:val="center"/>
              <w:rPr>
                <w:sz w:val="24"/>
                <w:szCs w:val="24"/>
              </w:rPr>
            </w:pPr>
            <w:r w:rsidRPr="001556F6">
              <w:rPr>
                <w:sz w:val="24"/>
                <w:szCs w:val="24"/>
              </w:rPr>
              <w:t xml:space="preserve">Build carrier boxes for gas masks/ suitcases for evacuees. </w:t>
            </w:r>
          </w:p>
          <w:p w14:paraId="12CC1DCD" w14:textId="77777777" w:rsidR="00C93726" w:rsidRDefault="00C93726" w:rsidP="00CC780F">
            <w:pPr>
              <w:jc w:val="center"/>
              <w:rPr>
                <w:sz w:val="24"/>
                <w:szCs w:val="24"/>
              </w:rPr>
            </w:pPr>
          </w:p>
          <w:p w14:paraId="2C461235" w14:textId="4D280171" w:rsidR="00C93726" w:rsidRPr="003C465F" w:rsidRDefault="00C93726" w:rsidP="00CC780F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Build Anderson shelters</w:t>
            </w:r>
          </w:p>
        </w:tc>
        <w:tc>
          <w:tcPr>
            <w:tcW w:w="2168" w:type="dxa"/>
            <w:shd w:val="clear" w:color="auto" w:fill="auto"/>
          </w:tcPr>
          <w:p w14:paraId="173539AC" w14:textId="235141B9" w:rsidR="00C93726" w:rsidRPr="00ED0466" w:rsidRDefault="00C93726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Canopic jars</w:t>
            </w:r>
          </w:p>
        </w:tc>
        <w:tc>
          <w:tcPr>
            <w:tcW w:w="2126" w:type="dxa"/>
          </w:tcPr>
          <w:p w14:paraId="5BF6C9C2" w14:textId="28A01C01" w:rsidR="00C93726" w:rsidRDefault="00C93726" w:rsidP="00C93726">
            <w:pPr>
              <w:jc w:val="center"/>
              <w:rPr>
                <w:color w:val="0070C0"/>
                <w:sz w:val="24"/>
                <w:szCs w:val="24"/>
              </w:rPr>
            </w:pPr>
            <w:r w:rsidRPr="001556F6">
              <w:rPr>
                <w:sz w:val="24"/>
                <w:szCs w:val="24"/>
              </w:rPr>
              <w:t xml:space="preserve">Design the packaging </w:t>
            </w:r>
            <w:r>
              <w:rPr>
                <w:sz w:val="24"/>
                <w:szCs w:val="24"/>
              </w:rPr>
              <w:t>for product enterprise</w:t>
            </w:r>
          </w:p>
          <w:p w14:paraId="3AC3B0BC" w14:textId="7202A551" w:rsidR="00C93726" w:rsidRDefault="00C93726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657CC" w14:paraId="0B155B52" w14:textId="77777777" w:rsidTr="00C93726">
        <w:tc>
          <w:tcPr>
            <w:tcW w:w="1307" w:type="dxa"/>
          </w:tcPr>
          <w:p w14:paraId="5DCF471D" w14:textId="4D5D19FA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PSHE</w:t>
            </w:r>
          </w:p>
        </w:tc>
        <w:tc>
          <w:tcPr>
            <w:tcW w:w="1788" w:type="dxa"/>
          </w:tcPr>
          <w:p w14:paraId="5793237F" w14:textId="1035A555" w:rsidR="001657CC" w:rsidRPr="00C4358E" w:rsidRDefault="001657CC" w:rsidP="00523033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keeping safe</w:t>
            </w:r>
          </w:p>
          <w:p w14:paraId="42C5ADBB" w14:textId="77777777" w:rsidR="001657CC" w:rsidRPr="00C4358E" w:rsidRDefault="001657CC" w:rsidP="00523033">
            <w:pPr>
              <w:jc w:val="center"/>
              <w:rPr>
                <w:color w:val="FF99CC"/>
                <w:sz w:val="24"/>
                <w:szCs w:val="24"/>
              </w:rPr>
            </w:pPr>
            <w:r w:rsidRPr="00C4358E">
              <w:rPr>
                <w:color w:val="FF99CC"/>
                <w:sz w:val="24"/>
                <w:szCs w:val="24"/>
              </w:rPr>
              <w:t xml:space="preserve">Basic First aid </w:t>
            </w:r>
          </w:p>
          <w:p w14:paraId="73E80769" w14:textId="273BF9EF" w:rsidR="001657CC" w:rsidRPr="00C4358E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5634857" w14:textId="77777777" w:rsidR="001657CC" w:rsidRPr="00C4358E" w:rsidRDefault="001657CC" w:rsidP="001657CC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feelings and relationships</w:t>
            </w:r>
          </w:p>
          <w:p w14:paraId="388EA51C" w14:textId="3CDAF079" w:rsidR="001657CC" w:rsidRPr="00C4358E" w:rsidRDefault="001657CC" w:rsidP="001657CC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color w:val="00B050"/>
                <w:sz w:val="24"/>
                <w:szCs w:val="24"/>
              </w:rPr>
              <w:t>Conflicting feelings, Moving on and changes</w:t>
            </w:r>
          </w:p>
        </w:tc>
        <w:tc>
          <w:tcPr>
            <w:tcW w:w="2439" w:type="dxa"/>
          </w:tcPr>
          <w:p w14:paraId="2D669D66" w14:textId="21C909EE" w:rsidR="001657CC" w:rsidRPr="00C4358E" w:rsidRDefault="001657CC" w:rsidP="00523033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making a positive contribution</w:t>
            </w:r>
          </w:p>
          <w:p w14:paraId="27714C38" w14:textId="45BE6266" w:rsidR="001657CC" w:rsidRPr="00C4358E" w:rsidRDefault="001657CC" w:rsidP="00523033">
            <w:pPr>
              <w:jc w:val="center"/>
              <w:rPr>
                <w:color w:val="0070C0"/>
                <w:sz w:val="24"/>
                <w:szCs w:val="24"/>
              </w:rPr>
            </w:pPr>
            <w:r w:rsidRPr="00C4358E">
              <w:rPr>
                <w:b/>
                <w:color w:val="FF0000"/>
                <w:sz w:val="24"/>
                <w:szCs w:val="24"/>
              </w:rPr>
              <w:t>Rules and laws houses of Parliament</w:t>
            </w:r>
          </w:p>
        </w:tc>
        <w:tc>
          <w:tcPr>
            <w:tcW w:w="2510" w:type="dxa"/>
            <w:gridSpan w:val="2"/>
          </w:tcPr>
          <w:p w14:paraId="7CF5CC68" w14:textId="77777777" w:rsidR="001657CC" w:rsidRPr="00C4358E" w:rsidRDefault="001657CC" w:rsidP="00523033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medicines and drugs</w:t>
            </w:r>
          </w:p>
          <w:p w14:paraId="4085CA99" w14:textId="7CAFA564" w:rsidR="001657CC" w:rsidRPr="00C4358E" w:rsidRDefault="001657CC" w:rsidP="00523033">
            <w:pPr>
              <w:jc w:val="center"/>
              <w:rPr>
                <w:color w:val="0070C0"/>
                <w:sz w:val="24"/>
                <w:szCs w:val="24"/>
              </w:rPr>
            </w:pPr>
            <w:r w:rsidRPr="00C4358E">
              <w:rPr>
                <w:color w:val="0070C0"/>
                <w:sz w:val="24"/>
                <w:szCs w:val="24"/>
              </w:rPr>
              <w:t>Legal and illegal drugs, Risk, peer pressure</w:t>
            </w:r>
          </w:p>
        </w:tc>
        <w:tc>
          <w:tcPr>
            <w:tcW w:w="2168" w:type="dxa"/>
            <w:shd w:val="clear" w:color="auto" w:fill="auto"/>
          </w:tcPr>
          <w:p w14:paraId="7F42C69D" w14:textId="77777777" w:rsidR="001657CC" w:rsidRPr="00C4358E" w:rsidRDefault="001657CC" w:rsidP="00CC780F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my healthy lifestyle</w:t>
            </w:r>
          </w:p>
          <w:p w14:paraId="67BA29A5" w14:textId="3FCA72EA" w:rsidR="001657CC" w:rsidRPr="00C4358E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  <w:r w:rsidRPr="00C4358E">
              <w:rPr>
                <w:b/>
                <w:color w:val="FFC000"/>
                <w:sz w:val="24"/>
                <w:szCs w:val="24"/>
              </w:rPr>
              <w:t>Food and body image in the media. Evaluate own lifestyle</w:t>
            </w:r>
          </w:p>
        </w:tc>
        <w:tc>
          <w:tcPr>
            <w:tcW w:w="2126" w:type="dxa"/>
          </w:tcPr>
          <w:p w14:paraId="57C27781" w14:textId="77777777" w:rsidR="001657CC" w:rsidRPr="00C4358E" w:rsidRDefault="001657CC" w:rsidP="00CC780F">
            <w:pPr>
              <w:jc w:val="center"/>
              <w:rPr>
                <w:b/>
                <w:sz w:val="24"/>
                <w:szCs w:val="24"/>
              </w:rPr>
            </w:pPr>
            <w:r w:rsidRPr="00C4358E">
              <w:rPr>
                <w:b/>
                <w:sz w:val="24"/>
                <w:szCs w:val="24"/>
              </w:rPr>
              <w:t>Me and growing and changing</w:t>
            </w:r>
          </w:p>
          <w:p w14:paraId="05FB0C59" w14:textId="749FFDE7" w:rsidR="001657CC" w:rsidRPr="00C4358E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  <w:r w:rsidRPr="00C4358E">
              <w:rPr>
                <w:b/>
                <w:color w:val="F79646" w:themeColor="accent6"/>
                <w:sz w:val="24"/>
                <w:szCs w:val="24"/>
              </w:rPr>
              <w:t>How a baby is made and born</w:t>
            </w:r>
            <w:r>
              <w:rPr>
                <w:b/>
                <w:color w:val="F79646" w:themeColor="accent6"/>
                <w:sz w:val="24"/>
                <w:szCs w:val="24"/>
              </w:rPr>
              <w:t>,</w:t>
            </w:r>
            <w:r w:rsidRPr="00C4358E">
              <w:rPr>
                <w:b/>
                <w:color w:val="F79646" w:themeColor="accent6"/>
                <w:sz w:val="24"/>
                <w:szCs w:val="24"/>
              </w:rPr>
              <w:t xml:space="preserve"> relationships</w:t>
            </w:r>
          </w:p>
        </w:tc>
      </w:tr>
      <w:tr w:rsidR="001657CC" w14:paraId="24277128" w14:textId="77777777" w:rsidTr="00C93726">
        <w:tc>
          <w:tcPr>
            <w:tcW w:w="1307" w:type="dxa"/>
          </w:tcPr>
          <w:p w14:paraId="03AE5C62" w14:textId="182CD8A3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RE</w:t>
            </w:r>
          </w:p>
        </w:tc>
        <w:tc>
          <w:tcPr>
            <w:tcW w:w="1788" w:type="dxa"/>
          </w:tcPr>
          <w:p w14:paraId="4B27AA24" w14:textId="145AD6CD" w:rsidR="001657CC" w:rsidRPr="001657CC" w:rsidRDefault="001657CC" w:rsidP="001657CC">
            <w:pPr>
              <w:contextualSpacing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657CC">
              <w:rPr>
                <w:rFonts w:ascii="Comic Sans MS" w:hAnsi="Comic Sans MS"/>
                <w:color w:val="000000" w:themeColor="text1"/>
                <w:sz w:val="24"/>
                <w:szCs w:val="24"/>
              </w:rPr>
              <w:t>Is it better to express your beliefs in arts and architecture or in charity and generosity?</w:t>
            </w:r>
          </w:p>
        </w:tc>
        <w:tc>
          <w:tcPr>
            <w:tcW w:w="1832" w:type="dxa"/>
          </w:tcPr>
          <w:p w14:paraId="45EBCAEC" w14:textId="4AB34023" w:rsidR="001657CC" w:rsidRPr="001657CC" w:rsidRDefault="001657CC" w:rsidP="001657C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657C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difference does it make to believe in Ahimsa, Grace and Ummah?</w:t>
            </w:r>
          </w:p>
        </w:tc>
        <w:tc>
          <w:tcPr>
            <w:tcW w:w="4949" w:type="dxa"/>
            <w:gridSpan w:val="3"/>
          </w:tcPr>
          <w:p w14:paraId="6022AEBE" w14:textId="67D2D2C0" w:rsidR="001657CC" w:rsidRPr="001657CC" w:rsidRDefault="001657CC" w:rsidP="001657CC">
            <w:pPr>
              <w:rPr>
                <w:color w:val="0070C0"/>
                <w:sz w:val="24"/>
                <w:szCs w:val="24"/>
              </w:rPr>
            </w:pPr>
            <w:r w:rsidRPr="001657CC">
              <w:rPr>
                <w:rFonts w:ascii="Comic Sans MS" w:eastAsia="Times New Roman" w:hAnsi="Comic Sans MS"/>
                <w:sz w:val="24"/>
                <w:szCs w:val="24"/>
              </w:rPr>
              <w:t>What matters most to Christians and Humanists?</w:t>
            </w:r>
          </w:p>
        </w:tc>
        <w:tc>
          <w:tcPr>
            <w:tcW w:w="2168" w:type="dxa"/>
          </w:tcPr>
          <w:p w14:paraId="2D96A76F" w14:textId="4095D244" w:rsidR="001657CC" w:rsidRDefault="001657CC" w:rsidP="001657CC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DFC0A" w14:textId="2E6EE543" w:rsidR="001657CC" w:rsidRPr="001657CC" w:rsidRDefault="001657CC" w:rsidP="001657CC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657C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do religions say to us when life gets hard?</w:t>
            </w:r>
          </w:p>
        </w:tc>
      </w:tr>
      <w:tr w:rsidR="001657CC" w14:paraId="639A17C5" w14:textId="77777777" w:rsidTr="00C93726">
        <w:tc>
          <w:tcPr>
            <w:tcW w:w="1307" w:type="dxa"/>
          </w:tcPr>
          <w:p w14:paraId="1525938B" w14:textId="298ECE30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PE</w:t>
            </w:r>
          </w:p>
        </w:tc>
        <w:tc>
          <w:tcPr>
            <w:tcW w:w="1788" w:type="dxa"/>
          </w:tcPr>
          <w:p w14:paraId="00E29B36" w14:textId="77777777" w:rsidR="001657CC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 – key steps</w:t>
            </w:r>
          </w:p>
          <w:p w14:paraId="1069057E" w14:textId="77777777" w:rsidR="001657CC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3ED95409" w14:textId="3279B803" w:rsidR="001657CC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Football</w:t>
            </w:r>
          </w:p>
          <w:p w14:paraId="5D99F33E" w14:textId="3EDE0E2E" w:rsidR="001657CC" w:rsidRPr="001657CC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32" w:type="dxa"/>
          </w:tcPr>
          <w:p w14:paraId="2A2F3514" w14:textId="77777777" w:rsidR="001657CC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Multi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 xml:space="preserve"> skills</w:t>
            </w:r>
          </w:p>
          <w:p w14:paraId="70140B1E" w14:textId="77777777" w:rsidR="001657CC" w:rsidRPr="00831922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468E4A56" w14:textId="4BFB6958" w:rsidR="001657CC" w:rsidRPr="00831922" w:rsidRDefault="001657CC" w:rsidP="001657CC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Rugby</w:t>
            </w:r>
          </w:p>
        </w:tc>
        <w:tc>
          <w:tcPr>
            <w:tcW w:w="2439" w:type="dxa"/>
          </w:tcPr>
          <w:p w14:paraId="084CBAD6" w14:textId="4BB7002B" w:rsidR="001657CC" w:rsidRPr="00831922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Dance</w:t>
            </w:r>
          </w:p>
          <w:p w14:paraId="02A84BFC" w14:textId="3E707225" w:rsidR="001657CC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The Blitz</w:t>
            </w:r>
          </w:p>
          <w:p w14:paraId="7AD7D3EC" w14:textId="53DF8AF8" w:rsidR="001657CC" w:rsidRPr="00686B15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‘40s dance</w:t>
            </w:r>
          </w:p>
          <w:p w14:paraId="2E38BF5D" w14:textId="77777777" w:rsidR="001657CC" w:rsidRPr="00831922" w:rsidRDefault="001657CC" w:rsidP="00CC780F">
            <w:pPr>
              <w:tabs>
                <w:tab w:val="right" w:pos="8920"/>
              </w:tabs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5212286D" w14:textId="2C386CD8" w:rsidR="001657CC" w:rsidRPr="00831922" w:rsidRDefault="001657CC" w:rsidP="00CC780F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  <w:t>Hockey</w:t>
            </w:r>
          </w:p>
          <w:p w14:paraId="761570C1" w14:textId="0B734E1D" w:rsidR="001657CC" w:rsidRPr="00831922" w:rsidRDefault="001657CC" w:rsidP="00CC780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41EB543F" w14:textId="77777777" w:rsidR="001657CC" w:rsidRPr="00831922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GYM- Key Steps</w:t>
            </w:r>
          </w:p>
          <w:p w14:paraId="70571124" w14:textId="77777777" w:rsidR="001657CC" w:rsidRPr="00831922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12380045" w14:textId="0295144D" w:rsidR="001657CC" w:rsidRPr="00831922" w:rsidRDefault="001657CC" w:rsidP="001657CC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Netba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ll</w:t>
            </w:r>
          </w:p>
          <w:p w14:paraId="2F939726" w14:textId="400043E9" w:rsidR="001657CC" w:rsidRPr="00831922" w:rsidRDefault="001657CC" w:rsidP="00CC780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46FFC7EB" w14:textId="77777777" w:rsidR="001657CC" w:rsidRPr="00831922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</w:p>
          <w:p w14:paraId="31D94254" w14:textId="0A2D323B" w:rsidR="001657CC" w:rsidRPr="00831922" w:rsidRDefault="001657CC" w:rsidP="00CC780F">
            <w:pPr>
              <w:tabs>
                <w:tab w:val="right" w:pos="8920"/>
              </w:tabs>
              <w:rPr>
                <w:rFonts w:eastAsia="Arial Unicode MS"/>
                <w:b/>
                <w:color w:val="000000" w:themeColor="text1"/>
                <w:sz w:val="24"/>
                <w:szCs w:val="24"/>
                <w:u w:color="0070C0"/>
              </w:rPr>
            </w:pPr>
          </w:p>
          <w:p w14:paraId="4C1A4A2C" w14:textId="79C18D72" w:rsidR="001657CC" w:rsidRPr="00831922" w:rsidRDefault="001657CC" w:rsidP="00CC780F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Cricket</w:t>
            </w:r>
          </w:p>
        </w:tc>
        <w:tc>
          <w:tcPr>
            <w:tcW w:w="2126" w:type="dxa"/>
          </w:tcPr>
          <w:p w14:paraId="533CEF60" w14:textId="49BBDA9F" w:rsidR="001657CC" w:rsidRPr="00831922" w:rsidRDefault="001657CC" w:rsidP="00CC780F">
            <w:pPr>
              <w:tabs>
                <w:tab w:val="right" w:pos="8920"/>
              </w:tabs>
              <w:jc w:val="center"/>
              <w:outlineLvl w:val="0"/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000000"/>
              </w:rPr>
              <w:t>Tennis</w:t>
            </w:r>
          </w:p>
          <w:p w14:paraId="63B80D64" w14:textId="77777777" w:rsidR="001657CC" w:rsidRPr="00831922" w:rsidRDefault="001657CC" w:rsidP="00CC780F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</w:pPr>
          </w:p>
          <w:p w14:paraId="4264468B" w14:textId="77777777" w:rsidR="001657CC" w:rsidRDefault="001657CC" w:rsidP="00CC780F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</w:pPr>
            <w:r w:rsidRPr="00831922"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Athle</w:t>
            </w: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tics</w:t>
            </w:r>
          </w:p>
          <w:p w14:paraId="31ECC6F9" w14:textId="4D29423D" w:rsidR="001657CC" w:rsidRPr="00831922" w:rsidRDefault="001657CC" w:rsidP="00CC780F">
            <w:pPr>
              <w:tabs>
                <w:tab w:val="right" w:pos="8920"/>
              </w:tabs>
              <w:jc w:val="center"/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</w:pPr>
            <w:r>
              <w:rPr>
                <w:rFonts w:eastAsia="Arial Unicode MS"/>
                <w:b/>
                <w:color w:val="000000" w:themeColor="text1"/>
                <w:sz w:val="24"/>
                <w:szCs w:val="24"/>
                <w:u w:color="4F81BD"/>
              </w:rPr>
              <w:t>(Rounders)</w:t>
            </w:r>
          </w:p>
        </w:tc>
      </w:tr>
      <w:tr w:rsidR="001657CC" w14:paraId="49E4900B" w14:textId="77777777" w:rsidTr="00C93726">
        <w:tc>
          <w:tcPr>
            <w:tcW w:w="1307" w:type="dxa"/>
          </w:tcPr>
          <w:p w14:paraId="040D9A55" w14:textId="6076D168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>MFL</w:t>
            </w:r>
          </w:p>
        </w:tc>
        <w:tc>
          <w:tcPr>
            <w:tcW w:w="1788" w:type="dxa"/>
          </w:tcPr>
          <w:p w14:paraId="18E660DC" w14:textId="77777777" w:rsidR="001657CC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E2DB629" w14:textId="77777777" w:rsidR="001657CC" w:rsidRPr="003C465F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91E9151" w14:textId="5BC6A17A" w:rsidR="001657CC" w:rsidRPr="003C465F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04B9AF84" w14:textId="77777777" w:rsidR="001657CC" w:rsidRPr="003C465F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14:paraId="628EFB52" w14:textId="3774CD55" w:rsidR="001657CC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C9D1F" w14:textId="77777777" w:rsidR="001657CC" w:rsidRDefault="001657CC" w:rsidP="00CC780F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657CC" w:rsidRPr="00ED0466" w14:paraId="58FF26CF" w14:textId="77777777" w:rsidTr="00C93726">
        <w:tc>
          <w:tcPr>
            <w:tcW w:w="1307" w:type="dxa"/>
          </w:tcPr>
          <w:p w14:paraId="032AA383" w14:textId="4F80AEB0" w:rsidR="001657CC" w:rsidRPr="00961CCB" w:rsidRDefault="001657CC" w:rsidP="00CC780F">
            <w:pPr>
              <w:jc w:val="center"/>
              <w:rPr>
                <w:b/>
              </w:rPr>
            </w:pPr>
            <w:r w:rsidRPr="00961CCB">
              <w:rPr>
                <w:b/>
              </w:rPr>
              <w:t xml:space="preserve">Music </w:t>
            </w:r>
          </w:p>
        </w:tc>
        <w:tc>
          <w:tcPr>
            <w:tcW w:w="1788" w:type="dxa"/>
          </w:tcPr>
          <w:p w14:paraId="15CF79F0" w14:textId="043CA657" w:rsidR="001657CC" w:rsidRPr="00ED0466" w:rsidRDefault="00F34D69" w:rsidP="00B4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the National Anthem</w:t>
            </w:r>
            <w:r w:rsidR="00165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512FC593" w14:textId="29FB406D" w:rsidR="001657CC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pentatonic scale to make </w:t>
            </w:r>
            <w:r>
              <w:rPr>
                <w:sz w:val="24"/>
                <w:szCs w:val="24"/>
              </w:rPr>
              <w:lastRenderedPageBreak/>
              <w:t xml:space="preserve">improvised melodies. Play instruments to create phased/ layered music. Play musical instruments in an expressive/ controlled way.  </w:t>
            </w:r>
          </w:p>
        </w:tc>
        <w:tc>
          <w:tcPr>
            <w:tcW w:w="2439" w:type="dxa"/>
          </w:tcPr>
          <w:p w14:paraId="335A6073" w14:textId="6AB231DC" w:rsidR="001657CC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Listening to and singing popular music from WW2. </w:t>
            </w:r>
          </w:p>
          <w:p w14:paraId="3D1219CC" w14:textId="77777777" w:rsidR="001657CC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Preparing and ‘broadcasting’ their own WW2 radio programme with songs, messages and news items. </w:t>
            </w:r>
          </w:p>
          <w:p w14:paraId="7A748524" w14:textId="77777777" w:rsidR="001657CC" w:rsidRDefault="001657CC" w:rsidP="00CC780F">
            <w:pPr>
              <w:jc w:val="center"/>
              <w:rPr>
                <w:sz w:val="24"/>
                <w:szCs w:val="24"/>
              </w:rPr>
            </w:pPr>
          </w:p>
          <w:p w14:paraId="53859925" w14:textId="1E8465D2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songs. </w:t>
            </w:r>
          </w:p>
        </w:tc>
        <w:tc>
          <w:tcPr>
            <w:tcW w:w="2510" w:type="dxa"/>
            <w:gridSpan w:val="2"/>
          </w:tcPr>
          <w:p w14:paraId="793646E0" w14:textId="77777777" w:rsidR="001657CC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Singing and adding accompaniments to songs. </w:t>
            </w:r>
          </w:p>
          <w:p w14:paraId="475110AF" w14:textId="5A4BA01E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Composing simple pieces- inventing and exploring rhythm patterns. </w:t>
            </w:r>
          </w:p>
        </w:tc>
        <w:tc>
          <w:tcPr>
            <w:tcW w:w="2168" w:type="dxa"/>
            <w:shd w:val="clear" w:color="auto" w:fill="auto"/>
          </w:tcPr>
          <w:p w14:paraId="30A754E0" w14:textId="77777777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  <w:r w:rsidRPr="00ED0466">
              <w:rPr>
                <w:sz w:val="24"/>
                <w:szCs w:val="24"/>
              </w:rPr>
              <w:lastRenderedPageBreak/>
              <w:t>Programme music.</w:t>
            </w:r>
          </w:p>
          <w:p w14:paraId="0BF9E72A" w14:textId="2C62E2C7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  <w:r w:rsidRPr="00ED0466">
              <w:rPr>
                <w:sz w:val="24"/>
                <w:szCs w:val="24"/>
              </w:rPr>
              <w:t xml:space="preserve">Analyse different musical elements </w:t>
            </w:r>
            <w:r w:rsidRPr="00ED0466">
              <w:rPr>
                <w:sz w:val="24"/>
                <w:szCs w:val="24"/>
              </w:rPr>
              <w:lastRenderedPageBreak/>
              <w:t xml:space="preserve">within pieces. Consider pitch/ dynamics/ tempo/ instrumentation/ timbre and texture. </w:t>
            </w:r>
          </w:p>
        </w:tc>
        <w:tc>
          <w:tcPr>
            <w:tcW w:w="2126" w:type="dxa"/>
          </w:tcPr>
          <w:p w14:paraId="01C40BA3" w14:textId="3DAA1E96" w:rsidR="001657CC" w:rsidRPr="00ED0466" w:rsidRDefault="001657CC" w:rsidP="00CC7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Production Songs and musical accompaniment</w:t>
            </w:r>
          </w:p>
        </w:tc>
      </w:tr>
      <w:tr w:rsidR="00F34D69" w14:paraId="6FD3CB25" w14:textId="77777777" w:rsidTr="00E56962">
        <w:tc>
          <w:tcPr>
            <w:tcW w:w="1307" w:type="dxa"/>
          </w:tcPr>
          <w:p w14:paraId="183D52D7" w14:textId="35901728" w:rsidR="00F34D69" w:rsidRPr="00961CCB" w:rsidRDefault="00F34D69" w:rsidP="00CC780F">
            <w:pPr>
              <w:jc w:val="center"/>
              <w:rPr>
                <w:b/>
              </w:rPr>
            </w:pPr>
            <w:r w:rsidRPr="00C8068C">
              <w:rPr>
                <w:b/>
                <w:color w:val="7030A0"/>
              </w:rPr>
              <w:t xml:space="preserve">Trips/ workshops/ enrichment </w:t>
            </w:r>
          </w:p>
        </w:tc>
        <w:tc>
          <w:tcPr>
            <w:tcW w:w="1788" w:type="dxa"/>
          </w:tcPr>
          <w:p w14:paraId="039FB164" w14:textId="0E12F949" w:rsidR="00F34D69" w:rsidRPr="00C8068C" w:rsidRDefault="00F34D69" w:rsidP="00F34D69">
            <w:pPr>
              <w:rPr>
                <w:b/>
                <w:color w:val="7030A0"/>
                <w:sz w:val="28"/>
                <w:szCs w:val="28"/>
              </w:rPr>
            </w:pPr>
            <w:r w:rsidRPr="00F34D69">
              <w:rPr>
                <w:b/>
                <w:color w:val="7030A0"/>
                <w:sz w:val="28"/>
                <w:szCs w:val="28"/>
              </w:rPr>
              <w:t>Raise money for a homeless Charity/ Shelter</w:t>
            </w:r>
          </w:p>
        </w:tc>
        <w:tc>
          <w:tcPr>
            <w:tcW w:w="4271" w:type="dxa"/>
            <w:gridSpan w:val="2"/>
          </w:tcPr>
          <w:p w14:paraId="467E8F11" w14:textId="30BB6D86" w:rsidR="00F34D69" w:rsidRPr="00C8068C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068C">
              <w:rPr>
                <w:b/>
                <w:color w:val="7030A0"/>
                <w:sz w:val="28"/>
                <w:szCs w:val="28"/>
              </w:rPr>
              <w:t>Houses Of Parliament</w:t>
            </w:r>
            <w:r>
              <w:rPr>
                <w:b/>
                <w:color w:val="7030A0"/>
                <w:sz w:val="28"/>
                <w:szCs w:val="28"/>
              </w:rPr>
              <w:t xml:space="preserve"> &amp; Imperial War Museum</w:t>
            </w:r>
          </w:p>
          <w:p w14:paraId="33531946" w14:textId="77777777" w:rsidR="00F34D69" w:rsidRPr="00C8068C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2064EE0C" w14:textId="5F1330B7" w:rsidR="00F34D69" w:rsidRPr="00C8068C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510" w:type="dxa"/>
            <w:gridSpan w:val="2"/>
          </w:tcPr>
          <w:p w14:paraId="10552282" w14:textId="77777777" w:rsidR="00F34D69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Goodnight Mr Tom</w:t>
            </w:r>
            <w:r w:rsidR="00F63422">
              <w:rPr>
                <w:b/>
                <w:color w:val="7030A0"/>
                <w:sz w:val="28"/>
                <w:szCs w:val="28"/>
              </w:rPr>
              <w:t xml:space="preserve"> film showing</w:t>
            </w:r>
          </w:p>
          <w:p w14:paraId="2D198F4C" w14:textId="77777777" w:rsidR="00F63422" w:rsidRDefault="00F63422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OR </w:t>
            </w:r>
          </w:p>
          <w:p w14:paraId="5B0CF5FC" w14:textId="523F8C22" w:rsidR="00F63422" w:rsidRPr="00C8068C" w:rsidRDefault="00F63422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Apply for 12A Dunkirk showing</w:t>
            </w:r>
          </w:p>
        </w:tc>
        <w:tc>
          <w:tcPr>
            <w:tcW w:w="2168" w:type="dxa"/>
            <w:shd w:val="clear" w:color="auto" w:fill="auto"/>
          </w:tcPr>
          <w:p w14:paraId="31A0FD39" w14:textId="77777777" w:rsidR="00F63422" w:rsidRDefault="00F63422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1B45A428" w14:textId="30906C55" w:rsidR="00F63422" w:rsidRPr="00C8068C" w:rsidRDefault="00F63422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Ancient Egyptian workshop</w:t>
            </w:r>
          </w:p>
        </w:tc>
        <w:tc>
          <w:tcPr>
            <w:tcW w:w="2126" w:type="dxa"/>
          </w:tcPr>
          <w:p w14:paraId="21FC7206" w14:textId="71331097" w:rsidR="00F34D69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Residential</w:t>
            </w:r>
          </w:p>
          <w:p w14:paraId="4F10769A" w14:textId="43506DBA" w:rsidR="00F34D69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to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Swattenden</w:t>
            </w:r>
            <w:proofErr w:type="spellEnd"/>
          </w:p>
          <w:p w14:paraId="7E40D855" w14:textId="77777777" w:rsidR="00F34D69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18B83EC0" w14:textId="21021752" w:rsidR="00F34D69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Theatre group</w:t>
            </w:r>
          </w:p>
          <w:p w14:paraId="6B77D92F" w14:textId="61B1B154" w:rsidR="00F34D69" w:rsidRPr="00C8068C" w:rsidRDefault="00F34D69" w:rsidP="00CC780F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0CAD26A2" w14:textId="489B27AE" w:rsidR="00F16250" w:rsidRDefault="00F16250"/>
    <w:p w14:paraId="4A466723" w14:textId="458C1D12" w:rsidR="00FF014B" w:rsidRPr="00FF014B" w:rsidRDefault="00FF014B">
      <w:pPr>
        <w:rPr>
          <w:sz w:val="32"/>
          <w:szCs w:val="32"/>
        </w:rPr>
      </w:pPr>
      <w:r>
        <w:sym w:font="Wingdings" w:char="F06C"/>
      </w:r>
      <w:r>
        <w:t xml:space="preserve"> - </w:t>
      </w:r>
      <w:r w:rsidRPr="00FF014B">
        <w:rPr>
          <w:sz w:val="32"/>
          <w:szCs w:val="32"/>
        </w:rPr>
        <w:t xml:space="preserve">Topic / theme </w:t>
      </w:r>
    </w:p>
    <w:p w14:paraId="021AF411" w14:textId="2B440D23" w:rsidR="00FF014B" w:rsidRPr="00FF014B" w:rsidRDefault="00FF014B">
      <w:pPr>
        <w:rPr>
          <w:color w:val="FF0000"/>
          <w:sz w:val="32"/>
          <w:szCs w:val="32"/>
        </w:rPr>
      </w:pPr>
      <w:r w:rsidRPr="00FF014B">
        <w:rPr>
          <w:color w:val="FF0000"/>
          <w:sz w:val="32"/>
          <w:szCs w:val="32"/>
        </w:rPr>
        <w:sym w:font="Wingdings" w:char="F06C"/>
      </w:r>
      <w:r w:rsidRPr="00FF014B">
        <w:rPr>
          <w:color w:val="FF0000"/>
          <w:sz w:val="32"/>
          <w:szCs w:val="32"/>
        </w:rPr>
        <w:t xml:space="preserve"> - Inspire Curriculum unit </w:t>
      </w:r>
    </w:p>
    <w:p w14:paraId="3E13683E" w14:textId="5D5A34DC" w:rsidR="00FF014B" w:rsidRPr="00FF014B" w:rsidRDefault="00FF014B">
      <w:pPr>
        <w:rPr>
          <w:color w:val="0070C0"/>
          <w:sz w:val="32"/>
          <w:szCs w:val="32"/>
        </w:rPr>
      </w:pPr>
      <w:r w:rsidRPr="00FF014B">
        <w:rPr>
          <w:color w:val="0070C0"/>
          <w:sz w:val="32"/>
          <w:szCs w:val="32"/>
        </w:rPr>
        <w:sym w:font="Wingdings" w:char="F06C"/>
      </w:r>
      <w:r w:rsidRPr="00FF014B">
        <w:rPr>
          <w:color w:val="0070C0"/>
          <w:sz w:val="32"/>
          <w:szCs w:val="32"/>
        </w:rPr>
        <w:t xml:space="preserve"> </w:t>
      </w:r>
      <w:proofErr w:type="gramStart"/>
      <w:r w:rsidRPr="00FF014B">
        <w:rPr>
          <w:color w:val="0070C0"/>
          <w:sz w:val="32"/>
          <w:szCs w:val="32"/>
        </w:rPr>
        <w:t>- Power Of Reading</w:t>
      </w:r>
      <w:proofErr w:type="gramEnd"/>
      <w:r w:rsidRPr="00FF014B">
        <w:rPr>
          <w:color w:val="0070C0"/>
          <w:sz w:val="32"/>
          <w:szCs w:val="32"/>
        </w:rPr>
        <w:t xml:space="preserve"> books</w:t>
      </w:r>
      <w:r>
        <w:rPr>
          <w:color w:val="0070C0"/>
          <w:sz w:val="32"/>
          <w:szCs w:val="32"/>
        </w:rPr>
        <w:t xml:space="preserve"> </w:t>
      </w:r>
    </w:p>
    <w:p w14:paraId="0992DC2E" w14:textId="4BFBE969" w:rsidR="00FF014B" w:rsidRPr="00F171E5" w:rsidRDefault="00FF014B">
      <w:pPr>
        <w:rPr>
          <w:sz w:val="32"/>
          <w:szCs w:val="32"/>
        </w:rPr>
      </w:pPr>
      <w:proofErr w:type="spellStart"/>
      <w:r w:rsidRPr="00F171E5">
        <w:rPr>
          <w:sz w:val="32"/>
          <w:szCs w:val="32"/>
        </w:rPr>
        <w:t>Sc</w:t>
      </w:r>
      <w:proofErr w:type="spellEnd"/>
      <w:r w:rsidRPr="00F171E5">
        <w:rPr>
          <w:sz w:val="32"/>
          <w:szCs w:val="32"/>
        </w:rPr>
        <w:t xml:space="preserve">- </w:t>
      </w:r>
      <w:r w:rsidR="00F171E5">
        <w:rPr>
          <w:sz w:val="32"/>
          <w:szCs w:val="32"/>
        </w:rPr>
        <w:t xml:space="preserve">Kent Primary Science Scheme of Work unit </w:t>
      </w:r>
    </w:p>
    <w:sectPr w:rsidR="00FF014B" w:rsidRPr="00F171E5" w:rsidSect="00236DF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AA2C" w14:textId="77777777" w:rsidR="009F725D" w:rsidRDefault="009F725D" w:rsidP="006C394F">
      <w:pPr>
        <w:spacing w:after="0" w:line="240" w:lineRule="auto"/>
      </w:pPr>
      <w:r>
        <w:separator/>
      </w:r>
    </w:p>
  </w:endnote>
  <w:endnote w:type="continuationSeparator" w:id="0">
    <w:p w14:paraId="29A38568" w14:textId="77777777" w:rsidR="009F725D" w:rsidRDefault="009F725D" w:rsidP="006C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F3F4" w14:textId="77777777" w:rsidR="006C394F" w:rsidRDefault="006C394F">
    <w:pPr>
      <w:pStyle w:val="Footer"/>
    </w:pPr>
  </w:p>
  <w:p w14:paraId="656CFE13" w14:textId="77777777" w:rsidR="006C394F" w:rsidRDefault="006C394F">
    <w:pPr>
      <w:pStyle w:val="Footer"/>
    </w:pPr>
  </w:p>
  <w:p w14:paraId="0E753A50" w14:textId="77777777" w:rsidR="006C394F" w:rsidRDefault="006C3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5BAA" w14:textId="77777777" w:rsidR="009F725D" w:rsidRDefault="009F725D" w:rsidP="006C394F">
      <w:pPr>
        <w:spacing w:after="0" w:line="240" w:lineRule="auto"/>
      </w:pPr>
      <w:r>
        <w:separator/>
      </w:r>
    </w:p>
  </w:footnote>
  <w:footnote w:type="continuationSeparator" w:id="0">
    <w:p w14:paraId="746C5D64" w14:textId="77777777" w:rsidR="009F725D" w:rsidRDefault="009F725D" w:rsidP="006C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6A72" w14:textId="1F10FC2A" w:rsidR="006C394F" w:rsidRPr="006C394F" w:rsidRDefault="00B44996">
    <w:pPr>
      <w:pStyle w:val="Header"/>
      <w:rPr>
        <w:sz w:val="32"/>
        <w:szCs w:val="32"/>
      </w:rPr>
    </w:pPr>
    <w:r>
      <w:rPr>
        <w:sz w:val="32"/>
        <w:szCs w:val="32"/>
      </w:rPr>
      <w:t xml:space="preserve">Briary Primary School                                                                                                    </w:t>
    </w:r>
    <w:r w:rsidR="00123E2B">
      <w:rPr>
        <w:sz w:val="32"/>
        <w:szCs w:val="32"/>
      </w:rPr>
      <w:t xml:space="preserve">Curriculum map </w:t>
    </w:r>
    <w:r w:rsidR="006C394F" w:rsidRPr="006C394F">
      <w:rPr>
        <w:sz w:val="32"/>
        <w:szCs w:val="32"/>
      </w:rPr>
      <w:t xml:space="preserve">Y6 </w:t>
    </w:r>
    <w:r w:rsidR="007278FC">
      <w:rPr>
        <w:sz w:val="32"/>
        <w:szCs w:val="32"/>
      </w:rPr>
      <w:t xml:space="preserve">– </w:t>
    </w:r>
    <w:r w:rsidR="00F34D69">
      <w:rPr>
        <w:sz w:val="32"/>
        <w:szCs w:val="32"/>
      </w:rPr>
      <w:t>2018-19</w:t>
    </w:r>
  </w:p>
  <w:p w14:paraId="22FB7448" w14:textId="77777777" w:rsidR="006C394F" w:rsidRDefault="006C3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AD"/>
    <w:multiLevelType w:val="hybridMultilevel"/>
    <w:tmpl w:val="E6F4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C52"/>
    <w:multiLevelType w:val="hybridMultilevel"/>
    <w:tmpl w:val="D72AF334"/>
    <w:lvl w:ilvl="0" w:tplc="017A0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21F"/>
    <w:multiLevelType w:val="hybridMultilevel"/>
    <w:tmpl w:val="A8F0AA46"/>
    <w:lvl w:ilvl="0" w:tplc="017A001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6F1A55"/>
    <w:multiLevelType w:val="hybridMultilevel"/>
    <w:tmpl w:val="D374A906"/>
    <w:lvl w:ilvl="0" w:tplc="017A001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C638AC"/>
    <w:multiLevelType w:val="hybridMultilevel"/>
    <w:tmpl w:val="99F842D0"/>
    <w:lvl w:ilvl="0" w:tplc="017A001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35D5E70"/>
    <w:multiLevelType w:val="hybridMultilevel"/>
    <w:tmpl w:val="71400786"/>
    <w:lvl w:ilvl="0" w:tplc="017A001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AAD7332"/>
    <w:multiLevelType w:val="hybridMultilevel"/>
    <w:tmpl w:val="280E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E288B"/>
    <w:multiLevelType w:val="hybridMultilevel"/>
    <w:tmpl w:val="7EBA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C27F4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8"/>
    <w:rsid w:val="00023A03"/>
    <w:rsid w:val="000321E5"/>
    <w:rsid w:val="00036DED"/>
    <w:rsid w:val="00057485"/>
    <w:rsid w:val="00074B3E"/>
    <w:rsid w:val="00081C1F"/>
    <w:rsid w:val="0009396E"/>
    <w:rsid w:val="00093FA3"/>
    <w:rsid w:val="000A75DF"/>
    <w:rsid w:val="000B3B92"/>
    <w:rsid w:val="000C0540"/>
    <w:rsid w:val="000D0B32"/>
    <w:rsid w:val="000E12C0"/>
    <w:rsid w:val="000F163E"/>
    <w:rsid w:val="00120B6F"/>
    <w:rsid w:val="00123E2B"/>
    <w:rsid w:val="00124AB2"/>
    <w:rsid w:val="0014051E"/>
    <w:rsid w:val="00142604"/>
    <w:rsid w:val="001556F6"/>
    <w:rsid w:val="001643AB"/>
    <w:rsid w:val="001657CC"/>
    <w:rsid w:val="00172247"/>
    <w:rsid w:val="0017684B"/>
    <w:rsid w:val="001772A0"/>
    <w:rsid w:val="00184094"/>
    <w:rsid w:val="00190662"/>
    <w:rsid w:val="001B6965"/>
    <w:rsid w:val="001C0ADE"/>
    <w:rsid w:val="001C3BCF"/>
    <w:rsid w:val="001D455E"/>
    <w:rsid w:val="001D4C19"/>
    <w:rsid w:val="001D6D66"/>
    <w:rsid w:val="001E0673"/>
    <w:rsid w:val="001F4FFA"/>
    <w:rsid w:val="00200DBC"/>
    <w:rsid w:val="002054B0"/>
    <w:rsid w:val="00206021"/>
    <w:rsid w:val="00213C72"/>
    <w:rsid w:val="00214006"/>
    <w:rsid w:val="00236DF8"/>
    <w:rsid w:val="002465FB"/>
    <w:rsid w:val="0025091E"/>
    <w:rsid w:val="002559DA"/>
    <w:rsid w:val="00257BF5"/>
    <w:rsid w:val="002854EB"/>
    <w:rsid w:val="002A53B4"/>
    <w:rsid w:val="002C623C"/>
    <w:rsid w:val="002D3040"/>
    <w:rsid w:val="002D6D31"/>
    <w:rsid w:val="002D7567"/>
    <w:rsid w:val="002F144A"/>
    <w:rsid w:val="002F4774"/>
    <w:rsid w:val="002F6019"/>
    <w:rsid w:val="00317E58"/>
    <w:rsid w:val="003353FB"/>
    <w:rsid w:val="00345A6E"/>
    <w:rsid w:val="003477F1"/>
    <w:rsid w:val="0035385A"/>
    <w:rsid w:val="00370466"/>
    <w:rsid w:val="00373F62"/>
    <w:rsid w:val="00386993"/>
    <w:rsid w:val="00386F80"/>
    <w:rsid w:val="003975FB"/>
    <w:rsid w:val="003A5DFB"/>
    <w:rsid w:val="003C465F"/>
    <w:rsid w:val="003F05AD"/>
    <w:rsid w:val="00404568"/>
    <w:rsid w:val="00406750"/>
    <w:rsid w:val="00465CCE"/>
    <w:rsid w:val="00476CB2"/>
    <w:rsid w:val="004A0BEB"/>
    <w:rsid w:val="004A18BE"/>
    <w:rsid w:val="004A2B4D"/>
    <w:rsid w:val="004B275B"/>
    <w:rsid w:val="004C01FF"/>
    <w:rsid w:val="004C5E61"/>
    <w:rsid w:val="004D64B7"/>
    <w:rsid w:val="00507865"/>
    <w:rsid w:val="0052034D"/>
    <w:rsid w:val="00523033"/>
    <w:rsid w:val="005410A9"/>
    <w:rsid w:val="00564D1D"/>
    <w:rsid w:val="005817C7"/>
    <w:rsid w:val="00595CCE"/>
    <w:rsid w:val="005A237C"/>
    <w:rsid w:val="005A2F87"/>
    <w:rsid w:val="005A6041"/>
    <w:rsid w:val="005C1BC8"/>
    <w:rsid w:val="005C2ADB"/>
    <w:rsid w:val="005E7EB7"/>
    <w:rsid w:val="005F23C7"/>
    <w:rsid w:val="00627A10"/>
    <w:rsid w:val="00632F97"/>
    <w:rsid w:val="00641815"/>
    <w:rsid w:val="0064533E"/>
    <w:rsid w:val="00652840"/>
    <w:rsid w:val="00676835"/>
    <w:rsid w:val="00686B15"/>
    <w:rsid w:val="0069702F"/>
    <w:rsid w:val="006A1E01"/>
    <w:rsid w:val="006A7FC9"/>
    <w:rsid w:val="006B09DE"/>
    <w:rsid w:val="006B5FAC"/>
    <w:rsid w:val="006B765E"/>
    <w:rsid w:val="006C394F"/>
    <w:rsid w:val="006E25D6"/>
    <w:rsid w:val="006E37BE"/>
    <w:rsid w:val="00706144"/>
    <w:rsid w:val="0070739A"/>
    <w:rsid w:val="007278FC"/>
    <w:rsid w:val="00763153"/>
    <w:rsid w:val="00786B4D"/>
    <w:rsid w:val="00787908"/>
    <w:rsid w:val="007A3374"/>
    <w:rsid w:val="007A42CE"/>
    <w:rsid w:val="007D4584"/>
    <w:rsid w:val="007E07C6"/>
    <w:rsid w:val="00831922"/>
    <w:rsid w:val="00845BA3"/>
    <w:rsid w:val="00853CB3"/>
    <w:rsid w:val="00873E6D"/>
    <w:rsid w:val="00881AA3"/>
    <w:rsid w:val="008920A9"/>
    <w:rsid w:val="00892ABD"/>
    <w:rsid w:val="00897878"/>
    <w:rsid w:val="008A2DCD"/>
    <w:rsid w:val="008A3C7E"/>
    <w:rsid w:val="008A4AD0"/>
    <w:rsid w:val="008C25F8"/>
    <w:rsid w:val="008D42EC"/>
    <w:rsid w:val="008F3F01"/>
    <w:rsid w:val="00907DD1"/>
    <w:rsid w:val="00944A6F"/>
    <w:rsid w:val="00950C9B"/>
    <w:rsid w:val="00952FA5"/>
    <w:rsid w:val="009561B2"/>
    <w:rsid w:val="009610EF"/>
    <w:rsid w:val="009716FE"/>
    <w:rsid w:val="00992F75"/>
    <w:rsid w:val="009A46E7"/>
    <w:rsid w:val="009B4D38"/>
    <w:rsid w:val="009F725D"/>
    <w:rsid w:val="00A05F26"/>
    <w:rsid w:val="00A12BAC"/>
    <w:rsid w:val="00A1570F"/>
    <w:rsid w:val="00A2201F"/>
    <w:rsid w:val="00A24F42"/>
    <w:rsid w:val="00A37302"/>
    <w:rsid w:val="00A44F3E"/>
    <w:rsid w:val="00A655E3"/>
    <w:rsid w:val="00AB3609"/>
    <w:rsid w:val="00AC1447"/>
    <w:rsid w:val="00AC7145"/>
    <w:rsid w:val="00AD226D"/>
    <w:rsid w:val="00AD2BD6"/>
    <w:rsid w:val="00B01CD1"/>
    <w:rsid w:val="00B15E9D"/>
    <w:rsid w:val="00B44996"/>
    <w:rsid w:val="00B46FFF"/>
    <w:rsid w:val="00B6310F"/>
    <w:rsid w:val="00B776D9"/>
    <w:rsid w:val="00B84D15"/>
    <w:rsid w:val="00B87B91"/>
    <w:rsid w:val="00BA5A92"/>
    <w:rsid w:val="00BB008B"/>
    <w:rsid w:val="00BB17EB"/>
    <w:rsid w:val="00BD52EF"/>
    <w:rsid w:val="00BF082A"/>
    <w:rsid w:val="00C22B29"/>
    <w:rsid w:val="00C30047"/>
    <w:rsid w:val="00C30371"/>
    <w:rsid w:val="00C36DB3"/>
    <w:rsid w:val="00C4358E"/>
    <w:rsid w:val="00C50D16"/>
    <w:rsid w:val="00C53F33"/>
    <w:rsid w:val="00C65159"/>
    <w:rsid w:val="00C7082B"/>
    <w:rsid w:val="00C715DF"/>
    <w:rsid w:val="00C765FE"/>
    <w:rsid w:val="00C8068C"/>
    <w:rsid w:val="00C93726"/>
    <w:rsid w:val="00C94FC3"/>
    <w:rsid w:val="00CA7DCD"/>
    <w:rsid w:val="00CC780F"/>
    <w:rsid w:val="00CF4D03"/>
    <w:rsid w:val="00D27636"/>
    <w:rsid w:val="00D53B68"/>
    <w:rsid w:val="00D54B17"/>
    <w:rsid w:val="00D61D51"/>
    <w:rsid w:val="00D76C31"/>
    <w:rsid w:val="00D9347D"/>
    <w:rsid w:val="00D97E69"/>
    <w:rsid w:val="00DA0ED9"/>
    <w:rsid w:val="00DB12E3"/>
    <w:rsid w:val="00DF3750"/>
    <w:rsid w:val="00E07BE0"/>
    <w:rsid w:val="00E13C81"/>
    <w:rsid w:val="00E21ABB"/>
    <w:rsid w:val="00E23FAE"/>
    <w:rsid w:val="00E30137"/>
    <w:rsid w:val="00E3187B"/>
    <w:rsid w:val="00E47342"/>
    <w:rsid w:val="00E63CCB"/>
    <w:rsid w:val="00E64DC6"/>
    <w:rsid w:val="00E674DE"/>
    <w:rsid w:val="00E71AF2"/>
    <w:rsid w:val="00E763B8"/>
    <w:rsid w:val="00E82A5A"/>
    <w:rsid w:val="00EB0931"/>
    <w:rsid w:val="00EB43CF"/>
    <w:rsid w:val="00ED0466"/>
    <w:rsid w:val="00EE69C9"/>
    <w:rsid w:val="00EE6DD1"/>
    <w:rsid w:val="00EE7700"/>
    <w:rsid w:val="00F04C39"/>
    <w:rsid w:val="00F11E53"/>
    <w:rsid w:val="00F16250"/>
    <w:rsid w:val="00F171E5"/>
    <w:rsid w:val="00F26D3F"/>
    <w:rsid w:val="00F31D33"/>
    <w:rsid w:val="00F34D69"/>
    <w:rsid w:val="00F41D82"/>
    <w:rsid w:val="00F56A57"/>
    <w:rsid w:val="00F574DC"/>
    <w:rsid w:val="00F63422"/>
    <w:rsid w:val="00F841CC"/>
    <w:rsid w:val="00F96A7D"/>
    <w:rsid w:val="00FC75DB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264D"/>
  <w15:docId w15:val="{D78563AA-DA2D-433F-863C-A382B13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F"/>
  </w:style>
  <w:style w:type="paragraph" w:styleId="Footer">
    <w:name w:val="footer"/>
    <w:basedOn w:val="Normal"/>
    <w:link w:val="FooterChar"/>
    <w:uiPriority w:val="99"/>
    <w:unhideWhenUsed/>
    <w:rsid w:val="006C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F"/>
  </w:style>
  <w:style w:type="character" w:styleId="Strong">
    <w:name w:val="Strong"/>
    <w:basedOn w:val="DefaultParagraphFont"/>
    <w:uiPriority w:val="22"/>
    <w:qFormat/>
    <w:rsid w:val="00BA5A92"/>
    <w:rPr>
      <w:b/>
      <w:bCs/>
    </w:rPr>
  </w:style>
  <w:style w:type="paragraph" w:styleId="ListParagraph">
    <w:name w:val="List Paragraph"/>
    <w:basedOn w:val="Normal"/>
    <w:uiPriority w:val="34"/>
    <w:qFormat/>
    <w:rsid w:val="004A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7CCE0BFDA8840A7E299F6F9F6327A" ma:contentTypeVersion="0" ma:contentTypeDescription="Create a new document." ma:contentTypeScope="" ma:versionID="e273fc0a80c4c00c926a52be39504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1BE7B-5BA5-4535-A7C1-783147BBD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513C5-C8DA-4030-A67A-6162D383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9FAA2-7F8A-419F-B843-89A3D6748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Charlotte McCabe</cp:lastModifiedBy>
  <cp:revision>5</cp:revision>
  <cp:lastPrinted>2015-10-06T07:39:00Z</cp:lastPrinted>
  <dcterms:created xsi:type="dcterms:W3CDTF">2018-06-06T16:04:00Z</dcterms:created>
  <dcterms:modified xsi:type="dcterms:W3CDTF">2018-06-14T15:39:00Z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0x0101006A17CCE0BFDA8840A7E299F6F9F6327A</vt:lpwstr>
  </property>
</Properties>
</file>